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15EA7" w14:textId="67F7EBC4" w:rsidR="001A6A80" w:rsidRDefault="005E011C" w:rsidP="005E011C">
      <w:pPr>
        <w:autoSpaceDE w:val="0"/>
        <w:autoSpaceDN w:val="0"/>
        <w:adjustRightInd w:val="0"/>
        <w:rPr>
          <w:rFonts w:asciiTheme="majorEastAsia" w:eastAsiaTheme="majorEastAsia" w:hAnsiTheme="majorEastAsia"/>
          <w:snapToGrid w:val="0"/>
          <w:sz w:val="30"/>
          <w:szCs w:val="30"/>
        </w:rPr>
      </w:pPr>
      <w:r w:rsidRPr="00AA29AC">
        <w:rPr>
          <w:rFonts w:asciiTheme="majorEastAsia" w:eastAsiaTheme="majorEastAsia" w:hAnsiTheme="majorEastAsia" w:hint="eastAsia"/>
          <w:snapToGrid w:val="0"/>
          <w:sz w:val="30"/>
          <w:szCs w:val="30"/>
        </w:rPr>
        <w:t>年間学習指導計画案</w:t>
      </w:r>
      <w:r w:rsidR="001A6A80">
        <w:rPr>
          <w:rFonts w:asciiTheme="majorEastAsia" w:eastAsiaTheme="majorEastAsia" w:hAnsiTheme="majorEastAsia" w:hint="eastAsia"/>
          <w:snapToGrid w:val="0"/>
          <w:sz w:val="30"/>
          <w:szCs w:val="30"/>
        </w:rPr>
        <w:t>Ａ（標準</w:t>
      </w:r>
      <w:r w:rsidR="00F22807">
        <w:rPr>
          <w:rFonts w:asciiTheme="majorEastAsia" w:eastAsiaTheme="majorEastAsia" w:hAnsiTheme="majorEastAsia" w:hint="eastAsia"/>
          <w:snapToGrid w:val="0"/>
          <w:sz w:val="30"/>
          <w:szCs w:val="30"/>
        </w:rPr>
        <w:t>版</w:t>
      </w:r>
      <w:r w:rsidR="001A6A80">
        <w:rPr>
          <w:rFonts w:asciiTheme="majorEastAsia" w:eastAsiaTheme="majorEastAsia" w:hAnsiTheme="majorEastAsia" w:hint="eastAsia"/>
          <w:snapToGrid w:val="0"/>
          <w:sz w:val="30"/>
          <w:szCs w:val="30"/>
        </w:rPr>
        <w:t>）</w:t>
      </w:r>
    </w:p>
    <w:tbl>
      <w:tblPr>
        <w:tblStyle w:val="a4"/>
        <w:tblW w:w="218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28"/>
        <w:gridCol w:w="1858"/>
        <w:gridCol w:w="663"/>
        <w:gridCol w:w="2986"/>
        <w:gridCol w:w="665"/>
        <w:gridCol w:w="276"/>
        <w:gridCol w:w="929"/>
        <w:gridCol w:w="1858"/>
        <w:gridCol w:w="663"/>
        <w:gridCol w:w="2986"/>
        <w:gridCol w:w="665"/>
        <w:gridCol w:w="278"/>
        <w:gridCol w:w="929"/>
        <w:gridCol w:w="1858"/>
        <w:gridCol w:w="663"/>
        <w:gridCol w:w="2986"/>
        <w:gridCol w:w="663"/>
        <w:gridCol w:w="6"/>
      </w:tblGrid>
      <w:tr w:rsidR="00F2013C" w:rsidRPr="00AA29AC" w14:paraId="6AA423AF" w14:textId="77777777" w:rsidTr="005F0344">
        <w:trPr>
          <w:trHeight w:val="340"/>
        </w:trPr>
        <w:tc>
          <w:tcPr>
            <w:tcW w:w="71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307879" w14:textId="5C2ADE3B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第１学年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週３時間</w:t>
            </w:r>
            <w:r w:rsidR="00BF752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・年105時間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A81D1" w14:textId="77777777" w:rsidR="00F2013C" w:rsidRPr="00AA29AC" w:rsidRDefault="00F2013C" w:rsidP="00E4753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710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2E9D2" w14:textId="06AA14C5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第２学年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週４時間</w:t>
            </w:r>
            <w:r w:rsidR="00BF752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・年140時間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EE49" w14:textId="77777777" w:rsidR="00F2013C" w:rsidRPr="00AA29AC" w:rsidRDefault="00F2013C" w:rsidP="007F57E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7105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0F24DED" w14:textId="4AA6DD5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第３学年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週４時間</w:t>
            </w:r>
            <w:r w:rsidR="00BF752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・年140時間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</w:tr>
      <w:tr w:rsidR="00F2013C" w:rsidRPr="00AA29AC" w14:paraId="21E1D37E" w14:textId="77777777" w:rsidTr="005F0344">
        <w:trPr>
          <w:trHeight w:val="340"/>
        </w:trPr>
        <w:tc>
          <w:tcPr>
            <w:tcW w:w="7100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5F9DF52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1D90" w14:textId="77777777" w:rsidR="00F2013C" w:rsidRPr="00AA29AC" w:rsidRDefault="00F2013C" w:rsidP="00E4753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710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EFEFCE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FB183" w14:textId="77777777" w:rsidR="00F2013C" w:rsidRPr="00AA29AC" w:rsidRDefault="00F2013C" w:rsidP="007F57E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7105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55D9DC35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533B29C3" w14:textId="77777777" w:rsidTr="008E706F">
        <w:trPr>
          <w:gridAfter w:val="1"/>
          <w:wAfter w:w="6" w:type="dxa"/>
          <w:trHeight w:val="340"/>
        </w:trPr>
        <w:tc>
          <w:tcPr>
            <w:tcW w:w="92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7B5460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60CB47" w14:textId="7A48ADEC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  <w:r w:rsidR="008E706F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名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634BEB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644A25" w14:textId="718AE6FF" w:rsidR="00FA31DC" w:rsidRPr="007E6434" w:rsidRDefault="008E706F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章名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7D23C4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E421" w14:textId="77777777" w:rsidR="00FA31DC" w:rsidRPr="00AA29AC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299C3B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5B5FE5" w14:textId="517FA6FE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  <w:r w:rsidR="008E706F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名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7AB393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47F101" w14:textId="089DE397" w:rsidR="00FA31DC" w:rsidRPr="007E6434" w:rsidRDefault="008E706F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章名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F5B510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13010C3" w14:textId="77777777" w:rsidR="00FA31DC" w:rsidRPr="00AA29AC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shd w:val="clear" w:color="auto" w:fill="808080" w:themeFill="background1" w:themeFillShade="80"/>
            <w:vAlign w:val="center"/>
          </w:tcPr>
          <w:p w14:paraId="6BFFDC88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BC497D" w14:textId="7D49F34B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  <w:r w:rsidR="008E706F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名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5C1275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3CE85F" w14:textId="65827E3B" w:rsidR="00FA31DC" w:rsidRPr="007E6434" w:rsidRDefault="008E706F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章名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AB647F" w14:textId="77777777" w:rsidR="00FA31DC" w:rsidRPr="007E6434" w:rsidRDefault="00FA31DC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</w:tr>
      <w:tr w:rsidR="009A1DF7" w:rsidRPr="00AA29AC" w14:paraId="63234D25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FBDFE93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56DC13FC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ECFFD2"/>
          </w:tcPr>
          <w:p w14:paraId="53F7886E" w14:textId="6788EFA6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いろいろな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ECFFD2"/>
            <w:vAlign w:val="center"/>
          </w:tcPr>
          <w:p w14:paraId="5A39D4A7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26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ECFFD2"/>
            <w:vAlign w:val="center"/>
          </w:tcPr>
          <w:p w14:paraId="779FEBB2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生物の観察と分類</w:t>
            </w:r>
          </w:p>
        </w:tc>
        <w:tc>
          <w:tcPr>
            <w:tcW w:w="665" w:type="dxa"/>
            <w:tcBorders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4D22147C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78A699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29C1559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78EBC208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bottom w:val="nil"/>
              <w:right w:val="single" w:sz="4" w:space="0" w:color="auto"/>
            </w:tcBorders>
            <w:shd w:val="clear" w:color="auto" w:fill="BEFFFB"/>
          </w:tcPr>
          <w:p w14:paraId="077FB0C9" w14:textId="56C35D1C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48ADB682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34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BEFFFB"/>
            <w:vAlign w:val="center"/>
          </w:tcPr>
          <w:p w14:paraId="4B3F6880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化学変化と物質の成り立ち</w:t>
            </w:r>
          </w:p>
        </w:tc>
        <w:tc>
          <w:tcPr>
            <w:tcW w:w="665" w:type="dxa"/>
            <w:tcBorders>
              <w:bottom w:val="nil"/>
            </w:tcBorders>
            <w:shd w:val="clear" w:color="auto" w:fill="BEFFFB"/>
            <w:vAlign w:val="center"/>
          </w:tcPr>
          <w:p w14:paraId="5A98D715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4801FA4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324A9658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7276778C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BEFFFB"/>
          </w:tcPr>
          <w:p w14:paraId="45D51DEF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1BEA3F34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  <w:r w:rsidR="000E293B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BEFFFB"/>
            <w:vAlign w:val="center"/>
          </w:tcPr>
          <w:p w14:paraId="04877E84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水溶液とイオン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5D0D5283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A1DF7" w:rsidRPr="00AA29AC" w14:paraId="1567B566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C537150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82EE0FC" w14:textId="737BB9C5" w:rsidR="007D2792" w:rsidRPr="007E6434" w:rsidRDefault="007D2792" w:rsidP="007D2792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生物とその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979CBA3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085E683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4BE8EF34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2D7FE6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6906482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4C6CB3C8" w14:textId="22976855" w:rsidR="007D2792" w:rsidRPr="007E6434" w:rsidRDefault="007D2792" w:rsidP="007D2792">
            <w:pPr>
              <w:autoSpaceDE w:val="0"/>
              <w:autoSpaceDN w:val="0"/>
              <w:adjustRightInd w:val="0"/>
              <w:ind w:firstLineChars="100" w:firstLine="165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原子・分子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139D05C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1FAFE97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5059DEE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38885D8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7839184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2D722F36" w14:textId="77777777" w:rsidR="007D2792" w:rsidRPr="007E6434" w:rsidRDefault="007D2792" w:rsidP="007D2792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089F9EF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845F059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E225019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7FD9356B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6A6D1D6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8CCD909" w14:textId="3B3DFD5B" w:rsidR="007D2792" w:rsidRPr="007E6434" w:rsidRDefault="007D2792" w:rsidP="007D2792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共通点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5AEDD07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0621636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植物の体の共通点と相違点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1DFABFBB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9A1F8F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EB97463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1BB2BFBA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371FA2B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69714EB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いろいろな化学変化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D0A5848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0E9A4FC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6B47CA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4ADEE1F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F94D7A8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C220AF2" w14:textId="57C22A40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酸</w:t>
            </w:r>
            <w:r w:rsidR="008A594E" w:rsidRPr="007E6434">
              <w:rPr>
                <w:rFonts w:asciiTheme="majorEastAsia" w:eastAsiaTheme="majorEastAsia" w:hAnsiTheme="majorEastAsia" w:hint="eastAsia"/>
                <w:szCs w:val="16"/>
              </w:rPr>
              <w:t>・アルカリとイオン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10AA142" w14:textId="77777777" w:rsidR="007D2792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9A1DF7" w:rsidRPr="00AA29AC" w14:paraId="2777146C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AE33EE9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0AF13FFF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430DAD3" w14:textId="7A3DFA9F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147AB8A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58CB3A2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31D43A46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CC62FA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CFDD899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316B663C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003DE0FF" w14:textId="77777777" w:rsidR="007D2792" w:rsidRPr="007E6434" w:rsidRDefault="007D2792" w:rsidP="007D2792">
            <w:pPr>
              <w:autoSpaceDE w:val="0"/>
              <w:autoSpaceDN w:val="0"/>
              <w:adjustRightInd w:val="0"/>
              <w:ind w:firstLineChars="100" w:firstLine="164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0ED37E7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7868BA3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FA7B199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F551C10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F2277B7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58578284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3036F665" w14:textId="77777777" w:rsidR="007D2792" w:rsidRPr="007E6434" w:rsidRDefault="007D2792" w:rsidP="007D2792">
            <w:pPr>
              <w:autoSpaceDE w:val="0"/>
              <w:autoSpaceDN w:val="0"/>
              <w:adjustRightInd w:val="0"/>
              <w:ind w:firstLineChars="200" w:firstLine="328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7973E82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045D573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21A568C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26955B2A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E574BBA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1600E5E8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B80A5C3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163F152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動物の体の共通点と相違点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022DBB92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818F48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8627C53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15484B5B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17F9550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68FDAD4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7CADCC5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C843EAA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864FC6F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5535381E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5B6B23C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CE091BE" w14:textId="77777777" w:rsidR="007D2792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電池とイオン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E44203B" w14:textId="77777777" w:rsidR="007D2792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A1DF7" w:rsidRPr="00AA29AC" w14:paraId="19341B52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AD72B08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B9AA467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6A1DCBC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A9DDF8D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15961A76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81EC9F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5F5BBE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564F428B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9B8A304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B52A618" w14:textId="77777777" w:rsidR="007D2792" w:rsidRPr="007E6434" w:rsidRDefault="007D2792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CBAD829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7037709" w14:textId="77777777" w:rsidR="007D2792" w:rsidRPr="00AA29AC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AFA5B73" w14:textId="77777777" w:rsidR="007D2792" w:rsidRPr="007E6434" w:rsidRDefault="007D2792" w:rsidP="007D279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1933A0B" w14:textId="77777777" w:rsidR="007D2792" w:rsidRPr="007E6434" w:rsidRDefault="007D2792" w:rsidP="007D279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826AE29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3EF41F9B" w14:textId="77777777" w:rsidR="007D2792" w:rsidRPr="007E6434" w:rsidRDefault="007D2792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366D4671" w14:textId="77777777" w:rsidR="007D2792" w:rsidRPr="007E6434" w:rsidRDefault="007D2792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41A83C31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08CA17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0F3DC22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4F4D2382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D5822EB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9407268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5871BBD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E414DC7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51971F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371F5335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47C7F504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D0F6F58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42F7B74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化学変化と物質の質量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C9FEDFB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E796BAF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5324E69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49AE729D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446FC960" w14:textId="77777777" w:rsidR="008A594E" w:rsidRPr="007E6434" w:rsidRDefault="008A594E" w:rsidP="008A594E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0F8D47A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3A01F0F0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7784EDEB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D63A8B" w:rsidRPr="00AA29AC" w14:paraId="6BBD01D1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E1A0C5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7857B4E6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7C3D95C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0F76775D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生物の分類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4ECDF59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5279CA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D172A7A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0CC559F9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A195C29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09F134F0" w14:textId="77777777" w:rsidR="008A594E" w:rsidRPr="007E6434" w:rsidRDefault="008A594E" w:rsidP="007E6434">
            <w:pPr>
              <w:autoSpaceDE w:val="0"/>
              <w:autoSpaceDN w:val="0"/>
              <w:adjustRightInd w:val="0"/>
              <w:ind w:firstLineChars="200" w:firstLine="28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05889CD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4F528FC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C323FB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CFFD2"/>
          </w:tcPr>
          <w:p w14:paraId="1EC20B3F" w14:textId="77777777" w:rsidR="008A594E" w:rsidRPr="007E6434" w:rsidRDefault="008A594E" w:rsidP="008A594E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pacing w:val="-8"/>
                <w:sz w:val="18"/>
                <w:szCs w:val="18"/>
              </w:rPr>
              <w:t>２　生命の連続性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15362E3B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  <w:r w:rsidR="000E293B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5A9845B4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生物の成長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1EB6F40B" w14:textId="77777777" w:rsidR="008A594E" w:rsidRPr="007E6434" w:rsidRDefault="00286857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D63A8B" w:rsidRPr="00AA29AC" w14:paraId="13C9F171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CFB952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6A94E389" w14:textId="77777777" w:rsidR="008A594E" w:rsidRPr="007E6434" w:rsidRDefault="008A594E" w:rsidP="008A594E">
            <w:pPr>
              <w:autoSpaceDE w:val="0"/>
              <w:autoSpaceDN w:val="0"/>
              <w:adjustRightInd w:val="0"/>
              <w:spacing w:line="40" w:lineRule="atLeast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6CE9E2B9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63ABB8E2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4DE0A2AC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CD81E4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FFCE6C4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EFFFB"/>
          </w:tcPr>
          <w:p w14:paraId="742DA5FF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16461BB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1AA189CE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42306D4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6DCA3D7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9865CA6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29D3B92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503462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9A61DA8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生物の殖え方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4CC7C50" w14:textId="77777777" w:rsidR="008A594E" w:rsidRPr="007E6434" w:rsidRDefault="00286857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D63A8B" w:rsidRPr="00AA29AC" w14:paraId="26419EA7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540308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BEFFFB"/>
          </w:tcPr>
          <w:p w14:paraId="4A917E09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身のまわりの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4A9CE97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00B4B3E1" w14:textId="005BB77F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 xml:space="preserve">１章　</w:t>
            </w:r>
            <w:r w:rsidR="00AD6D2E">
              <w:rPr>
                <w:rFonts w:asciiTheme="majorEastAsia" w:eastAsiaTheme="majorEastAsia" w:hAnsiTheme="majorEastAsia" w:hint="eastAsia"/>
                <w:szCs w:val="16"/>
              </w:rPr>
              <w:t>さまざま</w:t>
            </w:r>
            <w:r w:rsidRPr="007E6434">
              <w:rPr>
                <w:rFonts w:asciiTheme="majorEastAsia" w:eastAsiaTheme="majorEastAsia" w:hAnsiTheme="majorEastAsia" w:hint="eastAsia"/>
                <w:szCs w:val="16"/>
              </w:rPr>
              <w:t>な物質とその見分け方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2F655CB6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A27EC5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AE629F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CFFD2"/>
          </w:tcPr>
          <w:p w14:paraId="0AE3C098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生物の体の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5E6049F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39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2F02F5F4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生物の細胞と個体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1FA26E54" w14:textId="77777777" w:rsidR="008A594E" w:rsidRPr="007E6434" w:rsidRDefault="00286857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56F5A71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BED774C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00654B5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DEC8322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56FB851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9FEFD2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D63A8B" w:rsidRPr="00AA29AC" w14:paraId="70E9D1AD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E7020F8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6EAD9BB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53AA7BA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100" w:firstLine="165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物質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641368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ED6B0F8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5D4FC33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017D8F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C3AA998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0189137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02BCC7FA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　つくりと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F506C15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B4F31AF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植物の体のつくりとはたらき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832062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="00286857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22632E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4C4395DB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57D8CA9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2E139D5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5746996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E0364B9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遺伝の規則性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33C071E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D63A8B" w:rsidRPr="00AA29AC" w14:paraId="7DD10747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51DDA8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55435B1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A9CB54C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8E3F0F7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気体の性質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4B9FEAB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FCC7D9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8BA75A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649FE12A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はたらき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48DEE4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3FC35AD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DA3F3AE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5C83F24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E2B1555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45DE1BC5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4DC2FC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3E20DB20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４章　生物の種類の多様性と進化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0D833691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D63A8B" w:rsidRPr="00AA29AC" w14:paraId="57543838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7112E3F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4927FFAD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E88730E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3B2A671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7A82C65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79BBF588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C75040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B5E8C2F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45348DE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0C341AC1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100" w:firstLine="164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5F3170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9C87617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A67097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DE26A5B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1216D5EA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111935F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0F383B45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7B46872D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5BBCC3A1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73A9E21C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9A1DF7" w:rsidRPr="00AA29AC" w14:paraId="1DBD7CA6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4FD937C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F0FDF67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EFA46B6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2779B38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水溶液の性質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618A8AC9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FB19E3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E1CDD47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2461AF08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2848F4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278D083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動物の体のつくりとはたらき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FE3FCE5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="00286857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69A5B9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8077D73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02649D6A" w14:textId="77777777" w:rsidR="008A594E" w:rsidRPr="007E6434" w:rsidRDefault="00723178" w:rsidP="0072317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３　</w:t>
            </w:r>
            <w:r w:rsidR="000E293B"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地球と宇宙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8F7AFE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  <w:r w:rsidR="000E293B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01249DFF" w14:textId="77777777" w:rsidR="008A594E" w:rsidRPr="007E6434" w:rsidRDefault="000E293B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天体の１日の動き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4CDFF06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9A1DF7" w:rsidRPr="00AA29AC" w14:paraId="0D365276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963A7E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F2BFF5C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5F05518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FFD7068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48CE14D5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01FB0F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8093375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7407F481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03BF35E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6F45CC0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797187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92DB48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EF346A1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75E9506C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2BF3972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D0B87C8" w14:textId="77777777" w:rsidR="008A594E" w:rsidRPr="007E6434" w:rsidRDefault="000E293B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天体の１年の動き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E64D46E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9A1DF7" w:rsidRPr="00AA29AC" w14:paraId="2AE0B660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8062BD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FCBDE8C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B2570CE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66587C6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物質の状態変化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5016710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F9DE13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7C946E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1FB2217A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FBB0E1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617D70E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BA1F9F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000712D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C026E0A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7444534B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C3C4DD1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0824895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127472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35641CA4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9C13E3F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557DA14C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FA1B31B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960EC2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664F4EE1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0B9203FB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AF596B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10668A4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3DE91E57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333DC360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37D168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50D7603D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7193DA66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02E7DE1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22A00046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6F37479B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36C2FEC5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1B48FF9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7043D71" w14:textId="77777777" w:rsidR="008A594E" w:rsidRPr="007E6434" w:rsidRDefault="000E293B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月や惑星の動きと見え方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8B5E6CD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A1DF7" w:rsidRPr="00AA29AC" w14:paraId="2B75139A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CAB9512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3D82B70B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5AB5033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6D49A6ED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3D95D0A7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726891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B224A9C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CFFD2"/>
          </w:tcPr>
          <w:p w14:paraId="2D950489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48DBC8A5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32AD49B8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3CF1E146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65C1492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58DEC3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0AC0F9D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3DFC9C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B4BFB82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CFC7082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25FDF8BF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57DD5D5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078132E2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大地の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0289CE2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BB6CE5D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序章　身近にある地形・地層・岩石を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2F17ACF7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34EC8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9021A56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</w:tcPr>
          <w:p w14:paraId="50B91A40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気象とその変化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830EE4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31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383107C2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気象の観測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4C0376A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BEB5143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994F74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D8A065C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322BC8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66A68CD5" w14:textId="77777777" w:rsidR="008A594E" w:rsidRPr="007E6434" w:rsidRDefault="000E293B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４章　太陽系と恒星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1E75BDC5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9A1DF7" w:rsidRPr="00AA29AC" w14:paraId="434B8EE5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3C8A7C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7C997B6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71F2B41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成り立ちと変化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1CB2F8E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AEC5DB7" w14:textId="77777777" w:rsidR="008A594E" w:rsidRPr="007E6434" w:rsidRDefault="008A594E" w:rsidP="007E6434">
            <w:pPr>
              <w:ind w:firstLineChars="300" w:firstLine="420"/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観察しよう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78D3E428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E4D8F3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D63DD6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6B30E33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4D89EDC1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100" w:firstLine="165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F72DC41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4788CF8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FC4DA6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DFAEF12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EB2369D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45E6244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290A08AA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00FB31E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3FB75EF0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78C1F11B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9A1DF7" w:rsidRPr="00AA29AC" w14:paraId="74C33BFD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4B5CB3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D420FFE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A6C4549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6AADC55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大地の歴史と地層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43D3886A" w14:textId="77777777" w:rsidR="008A594E" w:rsidRPr="007E6434" w:rsidRDefault="00286857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2514B0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A97770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3FBE589B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459FEF7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B96F63E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空気中の水の変化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97157F4" w14:textId="77777777" w:rsidR="008A594E" w:rsidRPr="007E6434" w:rsidRDefault="00286857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C4804A8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1E772C8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272B1CA7" w14:textId="77777777" w:rsidR="008A594E" w:rsidRPr="007E6434" w:rsidRDefault="000E293B" w:rsidP="000E293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運動と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3BF6FCC6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  <w:r w:rsidR="00286857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0D4C1B10" w14:textId="4978158C" w:rsidR="008A594E" w:rsidRPr="007E6434" w:rsidRDefault="000E293B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 xml:space="preserve">１章　</w:t>
            </w:r>
            <w:r w:rsidR="008E706F">
              <w:rPr>
                <w:rFonts w:asciiTheme="majorEastAsia" w:eastAsiaTheme="majorEastAsia" w:hAnsiTheme="majorEastAsia" w:hint="eastAsia"/>
                <w:szCs w:val="16"/>
              </w:rPr>
              <w:t>力</w:t>
            </w:r>
            <w:r w:rsidRPr="007E6434">
              <w:rPr>
                <w:rFonts w:asciiTheme="majorEastAsia" w:eastAsiaTheme="majorEastAsia" w:hAnsiTheme="majorEastAsia" w:hint="eastAsia"/>
                <w:szCs w:val="16"/>
              </w:rPr>
              <w:t>の規則性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3BB6F434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A1DF7" w:rsidRPr="00AA29AC" w14:paraId="35642B80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0E15598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5F9D6549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100" w:firstLine="164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4437CC9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C16F31A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火山活動と火成岩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3778FC3F" w14:textId="77777777" w:rsidR="008A594E" w:rsidRPr="007E6434" w:rsidRDefault="00286857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71C186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219F3D8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58AC67DB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91913D9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21B5D21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ED060AD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B19B4B3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4361E8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1B3D0EC9" w14:textId="77777777" w:rsidR="008A594E" w:rsidRPr="007E6434" w:rsidRDefault="000E293B" w:rsidP="000E293B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6CF948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FA404D7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25A831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19359A5E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EE5AA0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BB901A0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3800F3E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2D5BF9A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2D24370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5F2D2E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55154E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2A1F11C7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4F9BADD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B827345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低気圧と天気の変化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68D06BD" w14:textId="77777777" w:rsidR="008A594E" w:rsidRPr="007E6434" w:rsidRDefault="00286857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B48776B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1A404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581FC52B" w14:textId="77777777" w:rsidR="008A594E" w:rsidRPr="007E6434" w:rsidRDefault="008A594E" w:rsidP="008A594E">
            <w:pPr>
              <w:autoSpaceDE w:val="0"/>
              <w:autoSpaceDN w:val="0"/>
              <w:adjustRightInd w:val="0"/>
              <w:ind w:firstLineChars="200" w:firstLine="328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5DBEE5E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1546DA1" w14:textId="77777777" w:rsidR="008A594E" w:rsidRPr="007E6434" w:rsidRDefault="000E293B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力と運動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EFE9F64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="00286857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</w:tr>
      <w:tr w:rsidR="009A1DF7" w:rsidRPr="00AA29AC" w14:paraId="0842FC10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86FD63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357A2CE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B18D4B0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2A41DB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D148452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地震と大地の変化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3724F011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1A9172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94A910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1CAA0EB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43022D4F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591127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97DD56A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日本の気象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B712538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EAD836C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197BB46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74F83BA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214691A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410ED9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877063A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936D981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58BED011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CCCAF42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36C285B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754F97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1F1F103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19B7EA31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A01512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B55210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0BE06941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B328B26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1D1114E9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５章　大気の躍動と恵み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335BFBE6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DB6471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DA9449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61B9A408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9D6A9E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B404148" w14:textId="77777777" w:rsidR="008A594E" w:rsidRPr="007E6434" w:rsidRDefault="000E293B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仕事とエネルギー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B153C80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A1DF7" w:rsidRPr="00AA29AC" w14:paraId="10D5DD27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B4106A7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78A8EC69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3827DB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401EB6C5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大地の躍動と恵み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3FFBC"/>
            <w:vAlign w:val="center"/>
          </w:tcPr>
          <w:p w14:paraId="755667C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D715D5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C6D413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3FFBC"/>
          </w:tcPr>
          <w:p w14:paraId="366B43E7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4C18D0DB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6F113686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0265B22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6F9B25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9F974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B7BA8E2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20AA60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D8FBEF9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E9E0FEC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A1DF7" w:rsidRPr="00AA29AC" w14:paraId="44D511A2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1E3ED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32E1F53B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2189B546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3AFBF3EE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6EC9BF75" w14:textId="77777777" w:rsidR="008A594E" w:rsidRPr="007E6434" w:rsidRDefault="008A594E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3FFBC"/>
            <w:vAlign w:val="center"/>
          </w:tcPr>
          <w:p w14:paraId="4CC2EF14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5AAA9B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4FDC1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74BA5768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</w:tcPr>
          <w:p w14:paraId="2BB82BD1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電気の世界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5375AE4B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36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64AC4404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電流と電圧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3FBA465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="00286857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8284460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BD4047E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3FBD4C0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5C19DAD7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6ED5C72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3B00624C" w14:textId="77777777" w:rsidR="008A594E" w:rsidRPr="007E6434" w:rsidRDefault="000E293B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エネルギーの移り変わり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18C7D222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7E6434" w:rsidRPr="00AA29AC" w14:paraId="68EF27AB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D123EEE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00050A74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光・音・力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5C6EBD62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1F64501E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光の性質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6662455F" w14:textId="77777777" w:rsidR="008A594E" w:rsidRPr="007E6434" w:rsidRDefault="00286857" w:rsidP="007E6434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0C295F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49C15E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53000F96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462C5D5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C4C5C24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87789CD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CEE4434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BBB6AB7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1FF9B092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48F78C75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5BD43FEA" w14:textId="77777777" w:rsidR="008A594E" w:rsidRPr="007E6434" w:rsidRDefault="000E293B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78A4E4EC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9A1DF7" w:rsidRPr="00AA29AC" w14:paraId="392EC047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9D1C7BA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3FE80708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3629D4A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939027D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5B2150B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239956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8BE4BEF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7740BE8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9F99553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6E28D61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C56C8BB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5FAFEF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ED435B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2AFE7"/>
          </w:tcPr>
          <w:p w14:paraId="4E3DEA9A" w14:textId="77777777" w:rsidR="008A594E" w:rsidRPr="007E6434" w:rsidRDefault="000E293B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５　自然環境や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385DE90B" w14:textId="77777777" w:rsidR="008A594E" w:rsidRPr="007E6434" w:rsidRDefault="000E293B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  <w:r w:rsidR="00286857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05C20F56" w14:textId="4CA93128" w:rsidR="008A594E" w:rsidRPr="007E6434" w:rsidRDefault="000E293B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１章　生物と環境</w:t>
            </w:r>
            <w:r w:rsidR="008E706F">
              <w:rPr>
                <w:rFonts w:asciiTheme="majorEastAsia" w:eastAsiaTheme="majorEastAsia" w:hAnsiTheme="majorEastAsia" w:hint="eastAsia"/>
                <w:szCs w:val="16"/>
              </w:rPr>
              <w:t>と</w:t>
            </w:r>
            <w:r w:rsidRPr="007E6434">
              <w:rPr>
                <w:rFonts w:asciiTheme="majorEastAsia" w:eastAsiaTheme="majorEastAsia" w:hAnsiTheme="majorEastAsia" w:hint="eastAsia"/>
                <w:szCs w:val="16"/>
              </w:rPr>
              <w:t>の関わり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00D2FC89" w14:textId="77777777" w:rsidR="008A594E" w:rsidRPr="007E6434" w:rsidRDefault="005259AD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9A1DF7" w:rsidRPr="00AA29AC" w14:paraId="7E85D4D7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933996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181513F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BAC012F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B65E17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F444F21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3A9C765C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758B4E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B6DE7AE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425DEED4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28A01528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05866B7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A694362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34AFCB1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ECCCFF7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2532360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7A81023F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42402C23" w14:textId="77777777" w:rsidR="008A594E" w:rsidRPr="007E6434" w:rsidRDefault="000E293B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　科学技術と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2EA214B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5B0C0745" w14:textId="77777777" w:rsidR="008A594E" w:rsidRPr="007E6434" w:rsidRDefault="005259AD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自然環境と私たち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77FD7C7" w14:textId="77777777" w:rsidR="008A594E" w:rsidRPr="007E6434" w:rsidRDefault="005259AD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9A1DF7" w:rsidRPr="00AA29AC" w14:paraId="545FE8B2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F433D81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19B7262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37FB819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5C66E27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音の性質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787C8FA7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9FF06E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BD7820D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75A5219C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B07454C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0FA568A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２章　電流と磁界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ED6D57B" w14:textId="77777777" w:rsidR="008A594E" w:rsidRPr="007E6434" w:rsidRDefault="008A594E" w:rsidP="007E6434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="00286857"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2C8B85B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95571BF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7DF97B6F" w14:textId="77777777" w:rsidR="008A594E" w:rsidRPr="007E6434" w:rsidRDefault="000E293B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 xml:space="preserve">　　私たちの未来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701435D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682324F" w14:textId="77777777" w:rsidR="008A594E" w:rsidRPr="007E6434" w:rsidRDefault="005259AD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自然災害と私たち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BD0CD47" w14:textId="77777777" w:rsidR="008A594E" w:rsidRPr="007E6434" w:rsidRDefault="00286857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9A1DF7" w:rsidRPr="00AA29AC" w14:paraId="388D9E31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E6ECE93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BF7DC67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ECF571F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34E3C45" w14:textId="11DD8C75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0B6AEE39" w14:textId="69F5B2E9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41BB4E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4BB5477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71A40463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C493BC8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0873E32" w14:textId="77777777" w:rsidR="008A594E" w:rsidRPr="007E6434" w:rsidRDefault="008A594E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F69FC80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0088966" w14:textId="77777777" w:rsidR="008A594E" w:rsidRPr="00AA29AC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428BF229" w14:textId="77777777" w:rsidR="008A594E" w:rsidRPr="007E6434" w:rsidRDefault="008A594E" w:rsidP="008A594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0DD5DC26" w14:textId="77777777" w:rsidR="008A594E" w:rsidRPr="007E6434" w:rsidRDefault="008A594E" w:rsidP="008A594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06B5BB2" w14:textId="77777777" w:rsidR="008A594E" w:rsidRPr="007E6434" w:rsidRDefault="008A594E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11A996DB" w14:textId="77777777" w:rsidR="008A594E" w:rsidRPr="007E6434" w:rsidRDefault="005259AD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４章　エネルギー資源の利用と私たち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20D0535" w14:textId="77777777" w:rsidR="008A594E" w:rsidRPr="007E6434" w:rsidRDefault="005259AD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9A1DF7" w:rsidRPr="00AA29AC" w14:paraId="1985B477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BFA92C5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46DD68A8" w14:textId="77777777" w:rsidR="00465729" w:rsidRPr="007E6434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704CDBF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E55F49F" w14:textId="26D82224" w:rsidR="00465729" w:rsidRPr="007E6434" w:rsidRDefault="00465729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力のはたらき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5296689A" w14:textId="4CA28A3B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37CAE9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704D39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514F51DB" w14:textId="77777777" w:rsidR="00465729" w:rsidRPr="007E6434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B0429B4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9C0D4DB" w14:textId="77777777" w:rsidR="00465729" w:rsidRPr="007E6434" w:rsidRDefault="00465729" w:rsidP="007E6434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5B28FC8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E42A44C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A60419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44F8231A" w14:textId="77777777" w:rsidR="00465729" w:rsidRPr="007E6434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E67651F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5F9F5DCE" w14:textId="77777777" w:rsidR="00465729" w:rsidRPr="007E6434" w:rsidRDefault="00465729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５章　科学技術の発展と私たち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FDE984D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9A1DF7" w:rsidRPr="00AA29AC" w14:paraId="6E159B95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96901B0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0C728938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106D960" w14:textId="77777777" w:rsidR="00465729" w:rsidRPr="007E6434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ECDFBEA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5F45F0C9" w14:textId="77777777" w:rsidR="00465729" w:rsidRPr="007E6434" w:rsidRDefault="00465729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19333261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20612B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3C95B9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6C48B1A5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BD4062C" w14:textId="77777777" w:rsidR="00465729" w:rsidRPr="007E6434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FFD89F2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4CA1D916" w14:textId="77777777" w:rsidR="00465729" w:rsidRPr="007E6434" w:rsidRDefault="00465729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３章　静電気と電流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78120877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DBB783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61C0737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4C4D8EAA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5666E6C0" w14:textId="77777777" w:rsidR="00465729" w:rsidRPr="007E6434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w w:val="7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44AF292B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0ECB3329" w14:textId="77777777" w:rsidR="00465729" w:rsidRPr="007E6434" w:rsidRDefault="00465729" w:rsidP="007E6434">
            <w:pPr>
              <w:rPr>
                <w:rFonts w:asciiTheme="majorEastAsia" w:eastAsiaTheme="majorEastAsia" w:hAnsiTheme="majorEastAsia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zCs w:val="16"/>
              </w:rPr>
              <w:t>終章　科学技術の利用と自然環境の保全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24766BE3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</w:tr>
      <w:tr w:rsidR="009A1DF7" w:rsidRPr="00AA29AC" w14:paraId="107CBBE8" w14:textId="77777777" w:rsidTr="005F034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DFEA534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3D14A251" w14:textId="77777777" w:rsidR="00465729" w:rsidRPr="00AA29AC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5BA3E2E1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3943A955" w14:textId="77777777" w:rsidR="00465729" w:rsidRPr="007E6434" w:rsidRDefault="00465729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73C3E250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CE1F5C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95CF7B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ADDF0"/>
          </w:tcPr>
          <w:p w14:paraId="70459153" w14:textId="77777777" w:rsidR="00465729" w:rsidRPr="00AA29AC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37E50FB8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6998D557" w14:textId="77777777" w:rsidR="00465729" w:rsidRPr="007E6434" w:rsidRDefault="00465729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273D6018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89C4B5D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F04160A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2AFE7"/>
          </w:tcPr>
          <w:p w14:paraId="7ACE3CCB" w14:textId="77777777" w:rsidR="00465729" w:rsidRPr="007E6434" w:rsidRDefault="00465729" w:rsidP="004657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2AFE7"/>
            <w:vAlign w:val="center"/>
          </w:tcPr>
          <w:p w14:paraId="54FF3CAB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5EC74EF3" w14:textId="77777777" w:rsidR="00465729" w:rsidRPr="007E6434" w:rsidRDefault="00465729" w:rsidP="007E64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（ゆとり）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1F2CB086" w14:textId="77777777" w:rsidR="00465729" w:rsidRPr="007E6434" w:rsidRDefault="00465729" w:rsidP="007E64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465729" w:rsidRPr="00AA29AC" w14:paraId="4A09EB22" w14:textId="77777777" w:rsidTr="005F0344">
        <w:trPr>
          <w:trHeight w:val="3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C4161BD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4F5AD1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97時間</w:t>
            </w:r>
          </w:p>
          <w:p w14:paraId="665BBE85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（ゆとり8時間）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A8CFCD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8E35C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4770BE0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128時間</w:t>
            </w:r>
          </w:p>
          <w:p w14:paraId="560F66D7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（ゆとり12時間）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7E93779" w14:textId="77777777" w:rsidR="00465729" w:rsidRPr="00AA29AC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901EFFA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A602D8D" w14:textId="24350791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</w:t>
            </w:r>
            <w:r w:rsidR="000E7599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5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</w:t>
            </w:r>
          </w:p>
          <w:p w14:paraId="76C04AFE" w14:textId="77777777" w:rsidR="00465729" w:rsidRPr="007E6434" w:rsidRDefault="00465729" w:rsidP="0046572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（ゆとり15時間）</w:t>
            </w:r>
          </w:p>
        </w:tc>
      </w:tr>
    </w:tbl>
    <w:p w14:paraId="2A5D3D04" w14:textId="77777777" w:rsidR="005F0344" w:rsidRDefault="005F0344" w:rsidP="001A6A80">
      <w:pPr>
        <w:autoSpaceDE w:val="0"/>
        <w:autoSpaceDN w:val="0"/>
        <w:adjustRightInd w:val="0"/>
        <w:rPr>
          <w:rFonts w:asciiTheme="majorEastAsia" w:eastAsiaTheme="majorEastAsia" w:hAnsiTheme="majorEastAsia"/>
          <w:snapToGrid w:val="0"/>
          <w:sz w:val="30"/>
          <w:szCs w:val="30"/>
        </w:rPr>
      </w:pPr>
    </w:p>
    <w:sectPr w:rsidR="005F0344" w:rsidSect="009A1DF7">
      <w:headerReference w:type="default" r:id="rId7"/>
      <w:footerReference w:type="even" r:id="rId8"/>
      <w:type w:val="continuous"/>
      <w:pgSz w:w="23811" w:h="16838" w:orient="landscape" w:code="8"/>
      <w:pgMar w:top="851" w:right="907" w:bottom="680" w:left="907" w:header="567" w:footer="567" w:gutter="0"/>
      <w:pgNumType w:fmt="numberInDash" w:start="8"/>
      <w:cols w:space="3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1D493" w14:textId="77777777" w:rsidR="00D67A88" w:rsidRDefault="00D67A88">
      <w:r>
        <w:separator/>
      </w:r>
    </w:p>
  </w:endnote>
  <w:endnote w:type="continuationSeparator" w:id="0">
    <w:p w14:paraId="62BE3D9E" w14:textId="77777777" w:rsidR="00D67A88" w:rsidRDefault="00D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7246B" w14:textId="77777777" w:rsidR="006B724C" w:rsidRDefault="006B724C" w:rsidP="00E95D76">
    <w:pPr>
      <w:pStyle w:val="a6"/>
      <w:ind w:leftChars="-600" w:left="-9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462E4" w14:textId="77777777" w:rsidR="00D67A88" w:rsidRDefault="00D67A88">
      <w:r>
        <w:separator/>
      </w:r>
    </w:p>
  </w:footnote>
  <w:footnote w:type="continuationSeparator" w:id="0">
    <w:p w14:paraId="023EBBC0" w14:textId="77777777" w:rsidR="00D67A88" w:rsidRDefault="00D6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556B6" w14:textId="6444368B" w:rsidR="006B724C" w:rsidRPr="00403BAD" w:rsidRDefault="008C015B" w:rsidP="001A6A80">
    <w:pPr>
      <w:pStyle w:val="a5"/>
      <w:wordWrap w:val="0"/>
      <w:jc w:val="right"/>
      <w:rPr>
        <w:rFonts w:asciiTheme="majorEastAsia" w:eastAsiaTheme="majorEastAsia" w:hAnsiTheme="majorEastAsia"/>
        <w:sz w:val="18"/>
        <w:szCs w:val="18"/>
      </w:rPr>
    </w:pPr>
    <w:r w:rsidRPr="00403BAD">
      <w:rPr>
        <w:rFonts w:asciiTheme="majorEastAsia" w:eastAsiaTheme="majorEastAsia" w:hAnsiTheme="majorEastAsia" w:hint="eastAsia"/>
        <w:sz w:val="18"/>
        <w:szCs w:val="18"/>
      </w:rPr>
      <w:t>202</w:t>
    </w:r>
    <w:r w:rsidR="00AD6D2E">
      <w:rPr>
        <w:rFonts w:asciiTheme="majorEastAsia" w:eastAsiaTheme="majorEastAsia" w:hAnsiTheme="majorEastAsia" w:hint="eastAsia"/>
        <w:sz w:val="18"/>
        <w:szCs w:val="18"/>
      </w:rPr>
      <w:t>1</w:t>
    </w:r>
    <w:r w:rsidRPr="00403BAD">
      <w:rPr>
        <w:rFonts w:asciiTheme="majorEastAsia" w:eastAsiaTheme="majorEastAsia" w:hAnsiTheme="majorEastAsia" w:hint="eastAsia"/>
        <w:sz w:val="18"/>
        <w:szCs w:val="18"/>
      </w:rPr>
      <w:t>.</w:t>
    </w:r>
    <w:r w:rsidR="00AD6D2E">
      <w:rPr>
        <w:rFonts w:asciiTheme="majorEastAsia" w:eastAsiaTheme="majorEastAsia" w:hAnsiTheme="majorEastAsia" w:hint="eastAsi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25E6"/>
    <w:multiLevelType w:val="hybridMultilevel"/>
    <w:tmpl w:val="ABFC940A"/>
    <w:lvl w:ilvl="0" w:tplc="EA3CB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F15E1"/>
    <w:multiLevelType w:val="hybridMultilevel"/>
    <w:tmpl w:val="C03E86BC"/>
    <w:lvl w:ilvl="0" w:tplc="E9CAAD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7A"/>
    <w:rsid w:val="0000342B"/>
    <w:rsid w:val="00006AC5"/>
    <w:rsid w:val="00015C15"/>
    <w:rsid w:val="000168EC"/>
    <w:rsid w:val="0001783E"/>
    <w:rsid w:val="00027A50"/>
    <w:rsid w:val="000303DF"/>
    <w:rsid w:val="000323E5"/>
    <w:rsid w:val="00045444"/>
    <w:rsid w:val="00046230"/>
    <w:rsid w:val="0005058E"/>
    <w:rsid w:val="0005308F"/>
    <w:rsid w:val="00056931"/>
    <w:rsid w:val="000569E8"/>
    <w:rsid w:val="00062EF8"/>
    <w:rsid w:val="000642ED"/>
    <w:rsid w:val="00071F06"/>
    <w:rsid w:val="00072BFC"/>
    <w:rsid w:val="00073299"/>
    <w:rsid w:val="0007546E"/>
    <w:rsid w:val="000867D8"/>
    <w:rsid w:val="00094921"/>
    <w:rsid w:val="000A2253"/>
    <w:rsid w:val="000A5023"/>
    <w:rsid w:val="000A768A"/>
    <w:rsid w:val="000A7F5E"/>
    <w:rsid w:val="000B07AF"/>
    <w:rsid w:val="000B7BE4"/>
    <w:rsid w:val="000C4E2D"/>
    <w:rsid w:val="000C5280"/>
    <w:rsid w:val="000D6635"/>
    <w:rsid w:val="000D741B"/>
    <w:rsid w:val="000E1B0F"/>
    <w:rsid w:val="000E293B"/>
    <w:rsid w:val="000E5B04"/>
    <w:rsid w:val="000E605C"/>
    <w:rsid w:val="000E7599"/>
    <w:rsid w:val="000E77E4"/>
    <w:rsid w:val="000F12FB"/>
    <w:rsid w:val="000F45D4"/>
    <w:rsid w:val="000F4FAF"/>
    <w:rsid w:val="000F5ACF"/>
    <w:rsid w:val="000F7419"/>
    <w:rsid w:val="00101C49"/>
    <w:rsid w:val="00103602"/>
    <w:rsid w:val="00104C1F"/>
    <w:rsid w:val="0010609A"/>
    <w:rsid w:val="00131A68"/>
    <w:rsid w:val="00141ACC"/>
    <w:rsid w:val="00150DFB"/>
    <w:rsid w:val="00150F78"/>
    <w:rsid w:val="00151E4E"/>
    <w:rsid w:val="00153C60"/>
    <w:rsid w:val="00156965"/>
    <w:rsid w:val="0016168B"/>
    <w:rsid w:val="001627B2"/>
    <w:rsid w:val="00166981"/>
    <w:rsid w:val="0017117D"/>
    <w:rsid w:val="001732D4"/>
    <w:rsid w:val="00175490"/>
    <w:rsid w:val="00190F8D"/>
    <w:rsid w:val="001921C1"/>
    <w:rsid w:val="001938E9"/>
    <w:rsid w:val="00194B1D"/>
    <w:rsid w:val="001977B2"/>
    <w:rsid w:val="001A5E59"/>
    <w:rsid w:val="001A6A80"/>
    <w:rsid w:val="001A7D28"/>
    <w:rsid w:val="001B51D6"/>
    <w:rsid w:val="001B7BE6"/>
    <w:rsid w:val="001C05AD"/>
    <w:rsid w:val="001C3337"/>
    <w:rsid w:val="001C42D0"/>
    <w:rsid w:val="001C5ABE"/>
    <w:rsid w:val="001C764A"/>
    <w:rsid w:val="001D3D01"/>
    <w:rsid w:val="001D540D"/>
    <w:rsid w:val="001D5704"/>
    <w:rsid w:val="001E0CB0"/>
    <w:rsid w:val="001E1233"/>
    <w:rsid w:val="001E2766"/>
    <w:rsid w:val="001F4511"/>
    <w:rsid w:val="001F68B4"/>
    <w:rsid w:val="00200843"/>
    <w:rsid w:val="00203D1F"/>
    <w:rsid w:val="00210B24"/>
    <w:rsid w:val="002145EF"/>
    <w:rsid w:val="00217F25"/>
    <w:rsid w:val="00220F66"/>
    <w:rsid w:val="0022169C"/>
    <w:rsid w:val="002237FB"/>
    <w:rsid w:val="00223A0C"/>
    <w:rsid w:val="00224F8A"/>
    <w:rsid w:val="00225B9B"/>
    <w:rsid w:val="002301C9"/>
    <w:rsid w:val="002304CC"/>
    <w:rsid w:val="00231CAD"/>
    <w:rsid w:val="0023283D"/>
    <w:rsid w:val="00233EE2"/>
    <w:rsid w:val="00234385"/>
    <w:rsid w:val="00250E57"/>
    <w:rsid w:val="002535C8"/>
    <w:rsid w:val="0027027C"/>
    <w:rsid w:val="00286857"/>
    <w:rsid w:val="002918F3"/>
    <w:rsid w:val="00295E14"/>
    <w:rsid w:val="002A324A"/>
    <w:rsid w:val="002A5C3B"/>
    <w:rsid w:val="002B5ECD"/>
    <w:rsid w:val="002C35A7"/>
    <w:rsid w:val="002D1DA5"/>
    <w:rsid w:val="002D299F"/>
    <w:rsid w:val="002E5D0A"/>
    <w:rsid w:val="002F0472"/>
    <w:rsid w:val="002F1BF7"/>
    <w:rsid w:val="002F5C5B"/>
    <w:rsid w:val="002F6164"/>
    <w:rsid w:val="002F6C5E"/>
    <w:rsid w:val="00310FB8"/>
    <w:rsid w:val="0031227B"/>
    <w:rsid w:val="00313C01"/>
    <w:rsid w:val="00322ED9"/>
    <w:rsid w:val="00324BD4"/>
    <w:rsid w:val="00325014"/>
    <w:rsid w:val="003255A3"/>
    <w:rsid w:val="00331ACF"/>
    <w:rsid w:val="0034111E"/>
    <w:rsid w:val="0034406A"/>
    <w:rsid w:val="003440B0"/>
    <w:rsid w:val="0034676F"/>
    <w:rsid w:val="00346B93"/>
    <w:rsid w:val="003555C4"/>
    <w:rsid w:val="003574DF"/>
    <w:rsid w:val="00367029"/>
    <w:rsid w:val="00373BA0"/>
    <w:rsid w:val="003842D0"/>
    <w:rsid w:val="003A17E3"/>
    <w:rsid w:val="003B371F"/>
    <w:rsid w:val="003B5046"/>
    <w:rsid w:val="003B6A4D"/>
    <w:rsid w:val="003C0E6B"/>
    <w:rsid w:val="003C2F87"/>
    <w:rsid w:val="003D017D"/>
    <w:rsid w:val="003D18DE"/>
    <w:rsid w:val="003D28A0"/>
    <w:rsid w:val="003D3B8C"/>
    <w:rsid w:val="003D7DA9"/>
    <w:rsid w:val="003E1916"/>
    <w:rsid w:val="003E3191"/>
    <w:rsid w:val="003E72D2"/>
    <w:rsid w:val="003F416F"/>
    <w:rsid w:val="003F682A"/>
    <w:rsid w:val="00402423"/>
    <w:rsid w:val="0040255A"/>
    <w:rsid w:val="00403BAD"/>
    <w:rsid w:val="00406B60"/>
    <w:rsid w:val="004071FA"/>
    <w:rsid w:val="0041100B"/>
    <w:rsid w:val="00412286"/>
    <w:rsid w:val="00413471"/>
    <w:rsid w:val="0041591E"/>
    <w:rsid w:val="00424EE6"/>
    <w:rsid w:val="00435046"/>
    <w:rsid w:val="00435FE4"/>
    <w:rsid w:val="0043624D"/>
    <w:rsid w:val="0043735B"/>
    <w:rsid w:val="004418F7"/>
    <w:rsid w:val="004465A2"/>
    <w:rsid w:val="0045260D"/>
    <w:rsid w:val="00456D16"/>
    <w:rsid w:val="00463BC6"/>
    <w:rsid w:val="00465729"/>
    <w:rsid w:val="00470BCD"/>
    <w:rsid w:val="00484C4D"/>
    <w:rsid w:val="0048626E"/>
    <w:rsid w:val="004925DF"/>
    <w:rsid w:val="004925FA"/>
    <w:rsid w:val="00497F19"/>
    <w:rsid w:val="004A2AA3"/>
    <w:rsid w:val="004A4C05"/>
    <w:rsid w:val="004A619E"/>
    <w:rsid w:val="004B4D35"/>
    <w:rsid w:val="004B7ECF"/>
    <w:rsid w:val="004C349D"/>
    <w:rsid w:val="004D1410"/>
    <w:rsid w:val="004D1F29"/>
    <w:rsid w:val="004D4125"/>
    <w:rsid w:val="004D72B3"/>
    <w:rsid w:val="004D74F3"/>
    <w:rsid w:val="004E728D"/>
    <w:rsid w:val="004F3BE1"/>
    <w:rsid w:val="004F7E41"/>
    <w:rsid w:val="005044F7"/>
    <w:rsid w:val="00514479"/>
    <w:rsid w:val="00514C37"/>
    <w:rsid w:val="00522125"/>
    <w:rsid w:val="00522E28"/>
    <w:rsid w:val="00524095"/>
    <w:rsid w:val="005259AD"/>
    <w:rsid w:val="00532075"/>
    <w:rsid w:val="00536747"/>
    <w:rsid w:val="00560C4A"/>
    <w:rsid w:val="00560D30"/>
    <w:rsid w:val="00561421"/>
    <w:rsid w:val="005616FF"/>
    <w:rsid w:val="0056710A"/>
    <w:rsid w:val="00572263"/>
    <w:rsid w:val="00573CFE"/>
    <w:rsid w:val="00580824"/>
    <w:rsid w:val="00592D1F"/>
    <w:rsid w:val="005946F9"/>
    <w:rsid w:val="00594AF1"/>
    <w:rsid w:val="005A1E6B"/>
    <w:rsid w:val="005A2330"/>
    <w:rsid w:val="005A6A59"/>
    <w:rsid w:val="005B0F0A"/>
    <w:rsid w:val="005C10AD"/>
    <w:rsid w:val="005C1EFA"/>
    <w:rsid w:val="005C277F"/>
    <w:rsid w:val="005C2DD6"/>
    <w:rsid w:val="005C5BBD"/>
    <w:rsid w:val="005C7ED2"/>
    <w:rsid w:val="005D0874"/>
    <w:rsid w:val="005D34ED"/>
    <w:rsid w:val="005D6139"/>
    <w:rsid w:val="005E011C"/>
    <w:rsid w:val="005F0344"/>
    <w:rsid w:val="005F0650"/>
    <w:rsid w:val="005F3D77"/>
    <w:rsid w:val="005F4193"/>
    <w:rsid w:val="005F4C06"/>
    <w:rsid w:val="005F6B9B"/>
    <w:rsid w:val="005F72D1"/>
    <w:rsid w:val="00605E3A"/>
    <w:rsid w:val="00611A71"/>
    <w:rsid w:val="0061380C"/>
    <w:rsid w:val="006139AB"/>
    <w:rsid w:val="00615066"/>
    <w:rsid w:val="006236DA"/>
    <w:rsid w:val="006350ED"/>
    <w:rsid w:val="006378CD"/>
    <w:rsid w:val="0064261D"/>
    <w:rsid w:val="00645AC4"/>
    <w:rsid w:val="006520F9"/>
    <w:rsid w:val="0066349E"/>
    <w:rsid w:val="0066774A"/>
    <w:rsid w:val="006739B6"/>
    <w:rsid w:val="00684933"/>
    <w:rsid w:val="00687424"/>
    <w:rsid w:val="00690300"/>
    <w:rsid w:val="006927E3"/>
    <w:rsid w:val="006948EF"/>
    <w:rsid w:val="00696BE1"/>
    <w:rsid w:val="00697AA6"/>
    <w:rsid w:val="006A171D"/>
    <w:rsid w:val="006A2BBB"/>
    <w:rsid w:val="006A4D64"/>
    <w:rsid w:val="006A7C10"/>
    <w:rsid w:val="006B4314"/>
    <w:rsid w:val="006B724C"/>
    <w:rsid w:val="006C4D97"/>
    <w:rsid w:val="006C5B6F"/>
    <w:rsid w:val="006C77D6"/>
    <w:rsid w:val="006D3CAE"/>
    <w:rsid w:val="006D5F70"/>
    <w:rsid w:val="006E1B95"/>
    <w:rsid w:val="006E4480"/>
    <w:rsid w:val="006F1DFB"/>
    <w:rsid w:val="006F6D41"/>
    <w:rsid w:val="006F7395"/>
    <w:rsid w:val="007133BA"/>
    <w:rsid w:val="00713F6A"/>
    <w:rsid w:val="00714FAC"/>
    <w:rsid w:val="00716076"/>
    <w:rsid w:val="007161CA"/>
    <w:rsid w:val="00723178"/>
    <w:rsid w:val="00725D9D"/>
    <w:rsid w:val="00727960"/>
    <w:rsid w:val="00732E81"/>
    <w:rsid w:val="007354A6"/>
    <w:rsid w:val="00737032"/>
    <w:rsid w:val="0073710C"/>
    <w:rsid w:val="00741314"/>
    <w:rsid w:val="007460AF"/>
    <w:rsid w:val="00750E76"/>
    <w:rsid w:val="0075202A"/>
    <w:rsid w:val="00755028"/>
    <w:rsid w:val="007602C9"/>
    <w:rsid w:val="00760B61"/>
    <w:rsid w:val="00764C24"/>
    <w:rsid w:val="00772368"/>
    <w:rsid w:val="0077395F"/>
    <w:rsid w:val="007753C8"/>
    <w:rsid w:val="007848B4"/>
    <w:rsid w:val="00792904"/>
    <w:rsid w:val="00793535"/>
    <w:rsid w:val="0079386B"/>
    <w:rsid w:val="007950AD"/>
    <w:rsid w:val="007A0BCE"/>
    <w:rsid w:val="007A5444"/>
    <w:rsid w:val="007A59AD"/>
    <w:rsid w:val="007B4160"/>
    <w:rsid w:val="007B6924"/>
    <w:rsid w:val="007B78FD"/>
    <w:rsid w:val="007C2AC3"/>
    <w:rsid w:val="007C3028"/>
    <w:rsid w:val="007D0BDC"/>
    <w:rsid w:val="007D2792"/>
    <w:rsid w:val="007E240F"/>
    <w:rsid w:val="007E265E"/>
    <w:rsid w:val="007E497D"/>
    <w:rsid w:val="007E6434"/>
    <w:rsid w:val="007F57E3"/>
    <w:rsid w:val="008014EA"/>
    <w:rsid w:val="0081257A"/>
    <w:rsid w:val="00816B17"/>
    <w:rsid w:val="00823B2F"/>
    <w:rsid w:val="008302E9"/>
    <w:rsid w:val="00834FE0"/>
    <w:rsid w:val="008406F3"/>
    <w:rsid w:val="00841F6A"/>
    <w:rsid w:val="008571FD"/>
    <w:rsid w:val="0085787F"/>
    <w:rsid w:val="00857F11"/>
    <w:rsid w:val="00866129"/>
    <w:rsid w:val="00867A2A"/>
    <w:rsid w:val="00873FEE"/>
    <w:rsid w:val="0087544E"/>
    <w:rsid w:val="00876CB1"/>
    <w:rsid w:val="00884D3B"/>
    <w:rsid w:val="008872EC"/>
    <w:rsid w:val="00887B27"/>
    <w:rsid w:val="00894938"/>
    <w:rsid w:val="008950E9"/>
    <w:rsid w:val="00896DE3"/>
    <w:rsid w:val="00897D13"/>
    <w:rsid w:val="008A1A45"/>
    <w:rsid w:val="008A594E"/>
    <w:rsid w:val="008B546D"/>
    <w:rsid w:val="008B6CDE"/>
    <w:rsid w:val="008B799A"/>
    <w:rsid w:val="008C015B"/>
    <w:rsid w:val="008C75E5"/>
    <w:rsid w:val="008D1DC5"/>
    <w:rsid w:val="008D2B2C"/>
    <w:rsid w:val="008D3BF0"/>
    <w:rsid w:val="008D5E2E"/>
    <w:rsid w:val="008E059C"/>
    <w:rsid w:val="008E0AAE"/>
    <w:rsid w:val="008E13A3"/>
    <w:rsid w:val="008E1CB9"/>
    <w:rsid w:val="008E29F0"/>
    <w:rsid w:val="008E706F"/>
    <w:rsid w:val="008E73BE"/>
    <w:rsid w:val="008F1B09"/>
    <w:rsid w:val="008F6A71"/>
    <w:rsid w:val="008F6A93"/>
    <w:rsid w:val="009063AF"/>
    <w:rsid w:val="00911B0F"/>
    <w:rsid w:val="009121D4"/>
    <w:rsid w:val="009271AA"/>
    <w:rsid w:val="00931D2C"/>
    <w:rsid w:val="009320A1"/>
    <w:rsid w:val="00940CA4"/>
    <w:rsid w:val="00941DA2"/>
    <w:rsid w:val="0094444E"/>
    <w:rsid w:val="0095380B"/>
    <w:rsid w:val="00956270"/>
    <w:rsid w:val="00957C38"/>
    <w:rsid w:val="00960C9B"/>
    <w:rsid w:val="00962E89"/>
    <w:rsid w:val="00964941"/>
    <w:rsid w:val="0096692D"/>
    <w:rsid w:val="0097602C"/>
    <w:rsid w:val="00976D19"/>
    <w:rsid w:val="0098109B"/>
    <w:rsid w:val="00984D12"/>
    <w:rsid w:val="009874B3"/>
    <w:rsid w:val="009A1DF7"/>
    <w:rsid w:val="009A569B"/>
    <w:rsid w:val="009A77A3"/>
    <w:rsid w:val="009A7C28"/>
    <w:rsid w:val="009C165B"/>
    <w:rsid w:val="009C2A7E"/>
    <w:rsid w:val="009C385D"/>
    <w:rsid w:val="009C7219"/>
    <w:rsid w:val="009D496F"/>
    <w:rsid w:val="009E008B"/>
    <w:rsid w:val="009E08A7"/>
    <w:rsid w:val="009E4683"/>
    <w:rsid w:val="009F1F0B"/>
    <w:rsid w:val="009F44E6"/>
    <w:rsid w:val="009F4A37"/>
    <w:rsid w:val="009F5E01"/>
    <w:rsid w:val="00A031B1"/>
    <w:rsid w:val="00A03A62"/>
    <w:rsid w:val="00A0663A"/>
    <w:rsid w:val="00A07C96"/>
    <w:rsid w:val="00A11EA2"/>
    <w:rsid w:val="00A146D5"/>
    <w:rsid w:val="00A17D52"/>
    <w:rsid w:val="00A21ECD"/>
    <w:rsid w:val="00A2262D"/>
    <w:rsid w:val="00A24A9D"/>
    <w:rsid w:val="00A41F3F"/>
    <w:rsid w:val="00A44D63"/>
    <w:rsid w:val="00A50D4B"/>
    <w:rsid w:val="00A611C1"/>
    <w:rsid w:val="00A63F7B"/>
    <w:rsid w:val="00A6411D"/>
    <w:rsid w:val="00A73907"/>
    <w:rsid w:val="00A81239"/>
    <w:rsid w:val="00A847C6"/>
    <w:rsid w:val="00A9206D"/>
    <w:rsid w:val="00A92115"/>
    <w:rsid w:val="00A9526F"/>
    <w:rsid w:val="00A9564D"/>
    <w:rsid w:val="00AA03F1"/>
    <w:rsid w:val="00AA29AC"/>
    <w:rsid w:val="00AA397D"/>
    <w:rsid w:val="00AA58DB"/>
    <w:rsid w:val="00AA7457"/>
    <w:rsid w:val="00AB0E55"/>
    <w:rsid w:val="00AB551C"/>
    <w:rsid w:val="00AB7A52"/>
    <w:rsid w:val="00AC0D19"/>
    <w:rsid w:val="00AC572F"/>
    <w:rsid w:val="00AD3C9C"/>
    <w:rsid w:val="00AD6D2E"/>
    <w:rsid w:val="00AD7FA7"/>
    <w:rsid w:val="00AE0499"/>
    <w:rsid w:val="00AE6A07"/>
    <w:rsid w:val="00AF5F25"/>
    <w:rsid w:val="00AF6C9B"/>
    <w:rsid w:val="00B0429D"/>
    <w:rsid w:val="00B1199C"/>
    <w:rsid w:val="00B17816"/>
    <w:rsid w:val="00B17FCE"/>
    <w:rsid w:val="00B20324"/>
    <w:rsid w:val="00B20B3A"/>
    <w:rsid w:val="00B2472F"/>
    <w:rsid w:val="00B26FD0"/>
    <w:rsid w:val="00B409E8"/>
    <w:rsid w:val="00B40AA2"/>
    <w:rsid w:val="00B41CD1"/>
    <w:rsid w:val="00B5194D"/>
    <w:rsid w:val="00B601F6"/>
    <w:rsid w:val="00B67D08"/>
    <w:rsid w:val="00B751B3"/>
    <w:rsid w:val="00B7549B"/>
    <w:rsid w:val="00B76FEE"/>
    <w:rsid w:val="00B81672"/>
    <w:rsid w:val="00B84F36"/>
    <w:rsid w:val="00B85A71"/>
    <w:rsid w:val="00B9307B"/>
    <w:rsid w:val="00B9426F"/>
    <w:rsid w:val="00BA1484"/>
    <w:rsid w:val="00BA25EA"/>
    <w:rsid w:val="00BA296F"/>
    <w:rsid w:val="00BA3982"/>
    <w:rsid w:val="00BA3C88"/>
    <w:rsid w:val="00BA7878"/>
    <w:rsid w:val="00BB0474"/>
    <w:rsid w:val="00BB3663"/>
    <w:rsid w:val="00BB378B"/>
    <w:rsid w:val="00BC18F4"/>
    <w:rsid w:val="00BC3D07"/>
    <w:rsid w:val="00BC5A75"/>
    <w:rsid w:val="00BC7FEA"/>
    <w:rsid w:val="00BD076C"/>
    <w:rsid w:val="00BD0AA0"/>
    <w:rsid w:val="00BD3C67"/>
    <w:rsid w:val="00BE146D"/>
    <w:rsid w:val="00BE1B17"/>
    <w:rsid w:val="00BE2E57"/>
    <w:rsid w:val="00BE2E87"/>
    <w:rsid w:val="00BE3E02"/>
    <w:rsid w:val="00BE5BD2"/>
    <w:rsid w:val="00BE6E08"/>
    <w:rsid w:val="00BE7E33"/>
    <w:rsid w:val="00BF0DBD"/>
    <w:rsid w:val="00BF36DF"/>
    <w:rsid w:val="00BF6A39"/>
    <w:rsid w:val="00BF7528"/>
    <w:rsid w:val="00C0081C"/>
    <w:rsid w:val="00C00B19"/>
    <w:rsid w:val="00C124B1"/>
    <w:rsid w:val="00C136F9"/>
    <w:rsid w:val="00C13F98"/>
    <w:rsid w:val="00C1438F"/>
    <w:rsid w:val="00C2512E"/>
    <w:rsid w:val="00C400F4"/>
    <w:rsid w:val="00C44E17"/>
    <w:rsid w:val="00C44E6E"/>
    <w:rsid w:val="00C4652F"/>
    <w:rsid w:val="00C46D60"/>
    <w:rsid w:val="00C4795B"/>
    <w:rsid w:val="00C54BBF"/>
    <w:rsid w:val="00C633FB"/>
    <w:rsid w:val="00C63504"/>
    <w:rsid w:val="00C742B7"/>
    <w:rsid w:val="00C751C8"/>
    <w:rsid w:val="00C756A3"/>
    <w:rsid w:val="00C83BB5"/>
    <w:rsid w:val="00C9387F"/>
    <w:rsid w:val="00C96CA2"/>
    <w:rsid w:val="00CB10FD"/>
    <w:rsid w:val="00CB2EBE"/>
    <w:rsid w:val="00CB6724"/>
    <w:rsid w:val="00CC7113"/>
    <w:rsid w:val="00CC7A44"/>
    <w:rsid w:val="00CC7ABE"/>
    <w:rsid w:val="00CD0AFB"/>
    <w:rsid w:val="00CF7592"/>
    <w:rsid w:val="00D01CA6"/>
    <w:rsid w:val="00D030C7"/>
    <w:rsid w:val="00D032E9"/>
    <w:rsid w:val="00D043A5"/>
    <w:rsid w:val="00D04BF9"/>
    <w:rsid w:val="00D053D3"/>
    <w:rsid w:val="00D06D50"/>
    <w:rsid w:val="00D21839"/>
    <w:rsid w:val="00D26819"/>
    <w:rsid w:val="00D322AD"/>
    <w:rsid w:val="00D32E4D"/>
    <w:rsid w:val="00D4374B"/>
    <w:rsid w:val="00D505AC"/>
    <w:rsid w:val="00D63361"/>
    <w:rsid w:val="00D63A8B"/>
    <w:rsid w:val="00D6480B"/>
    <w:rsid w:val="00D65B2F"/>
    <w:rsid w:val="00D665DA"/>
    <w:rsid w:val="00D67A88"/>
    <w:rsid w:val="00D7243F"/>
    <w:rsid w:val="00D7345F"/>
    <w:rsid w:val="00D74CA0"/>
    <w:rsid w:val="00D84E00"/>
    <w:rsid w:val="00D9489C"/>
    <w:rsid w:val="00D96471"/>
    <w:rsid w:val="00D978F5"/>
    <w:rsid w:val="00D97B77"/>
    <w:rsid w:val="00DA327E"/>
    <w:rsid w:val="00DB1556"/>
    <w:rsid w:val="00DB42B2"/>
    <w:rsid w:val="00DB5B1E"/>
    <w:rsid w:val="00DB6FF9"/>
    <w:rsid w:val="00DC0431"/>
    <w:rsid w:val="00DC0FC9"/>
    <w:rsid w:val="00DC1644"/>
    <w:rsid w:val="00DC4A8F"/>
    <w:rsid w:val="00DD392F"/>
    <w:rsid w:val="00DD5ED7"/>
    <w:rsid w:val="00DD670E"/>
    <w:rsid w:val="00DE2F1E"/>
    <w:rsid w:val="00DE41CF"/>
    <w:rsid w:val="00DE6EDE"/>
    <w:rsid w:val="00DF7AD7"/>
    <w:rsid w:val="00E01221"/>
    <w:rsid w:val="00E01FE7"/>
    <w:rsid w:val="00E02F42"/>
    <w:rsid w:val="00E0379A"/>
    <w:rsid w:val="00E11058"/>
    <w:rsid w:val="00E14491"/>
    <w:rsid w:val="00E1461F"/>
    <w:rsid w:val="00E14BE9"/>
    <w:rsid w:val="00E227D6"/>
    <w:rsid w:val="00E2317B"/>
    <w:rsid w:val="00E27395"/>
    <w:rsid w:val="00E334EA"/>
    <w:rsid w:val="00E4753C"/>
    <w:rsid w:val="00E614A0"/>
    <w:rsid w:val="00E63FC2"/>
    <w:rsid w:val="00E67E05"/>
    <w:rsid w:val="00E73BBF"/>
    <w:rsid w:val="00E7562D"/>
    <w:rsid w:val="00E76F06"/>
    <w:rsid w:val="00E803C6"/>
    <w:rsid w:val="00E82868"/>
    <w:rsid w:val="00E8680F"/>
    <w:rsid w:val="00E8718C"/>
    <w:rsid w:val="00E91146"/>
    <w:rsid w:val="00E952BA"/>
    <w:rsid w:val="00E95B96"/>
    <w:rsid w:val="00E95D76"/>
    <w:rsid w:val="00E96AC6"/>
    <w:rsid w:val="00EA0FBD"/>
    <w:rsid w:val="00EA0FE6"/>
    <w:rsid w:val="00EA22CA"/>
    <w:rsid w:val="00EA64E8"/>
    <w:rsid w:val="00EA7D8B"/>
    <w:rsid w:val="00EC5DE3"/>
    <w:rsid w:val="00EC754E"/>
    <w:rsid w:val="00ED1E92"/>
    <w:rsid w:val="00ED359E"/>
    <w:rsid w:val="00ED4FC1"/>
    <w:rsid w:val="00ED779D"/>
    <w:rsid w:val="00EE4FD8"/>
    <w:rsid w:val="00EE547F"/>
    <w:rsid w:val="00EF7846"/>
    <w:rsid w:val="00F020AB"/>
    <w:rsid w:val="00F07679"/>
    <w:rsid w:val="00F12C88"/>
    <w:rsid w:val="00F17315"/>
    <w:rsid w:val="00F2013C"/>
    <w:rsid w:val="00F20F47"/>
    <w:rsid w:val="00F22807"/>
    <w:rsid w:val="00F2641C"/>
    <w:rsid w:val="00F26A3B"/>
    <w:rsid w:val="00F32135"/>
    <w:rsid w:val="00F34D95"/>
    <w:rsid w:val="00F4497D"/>
    <w:rsid w:val="00F53978"/>
    <w:rsid w:val="00F5570C"/>
    <w:rsid w:val="00F56253"/>
    <w:rsid w:val="00F64ADA"/>
    <w:rsid w:val="00F74AA3"/>
    <w:rsid w:val="00F77631"/>
    <w:rsid w:val="00F82D33"/>
    <w:rsid w:val="00F872EA"/>
    <w:rsid w:val="00F912A7"/>
    <w:rsid w:val="00FA035B"/>
    <w:rsid w:val="00FA2BE5"/>
    <w:rsid w:val="00FA31DC"/>
    <w:rsid w:val="00FA500E"/>
    <w:rsid w:val="00FB238E"/>
    <w:rsid w:val="00FC102B"/>
    <w:rsid w:val="00FC6D6C"/>
    <w:rsid w:val="00FD19B2"/>
    <w:rsid w:val="00FD6C6B"/>
    <w:rsid w:val="00FE11B8"/>
    <w:rsid w:val="00FE135D"/>
    <w:rsid w:val="00FF09F5"/>
    <w:rsid w:val="00FF5C8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8B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99A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firstLineChars="100" w:firstLine="190"/>
    </w:pPr>
    <w:rPr>
      <w:sz w:val="19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10" w:lineRule="exact"/>
      <w:ind w:firstLineChars="100" w:firstLine="180"/>
    </w:pPr>
    <w:rPr>
      <w:snapToGrid w:val="0"/>
      <w:sz w:val="18"/>
    </w:rPr>
  </w:style>
  <w:style w:type="table" w:styleId="a4">
    <w:name w:val="Table Grid"/>
    <w:basedOn w:val="a1"/>
    <w:uiPriority w:val="39"/>
    <w:rsid w:val="002304CC"/>
    <w:pPr>
      <w:widowControl w:val="0"/>
      <w:jc w:val="both"/>
    </w:pPr>
    <w:rPr>
      <w:spacing w:val="-1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3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3C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3CFE"/>
  </w:style>
  <w:style w:type="paragraph" w:styleId="a8">
    <w:name w:val="Balloon Text"/>
    <w:basedOn w:val="a"/>
    <w:link w:val="a9"/>
    <w:semiHidden/>
    <w:unhideWhenUsed/>
    <w:rsid w:val="0028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8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2020-07-22T01:11:00Z</dcterms:created>
  <dcterms:modified xsi:type="dcterms:W3CDTF">2021-03-17T05:38:00Z</dcterms:modified>
</cp:coreProperties>
</file>