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7785" w14:textId="64938273" w:rsidR="00031182" w:rsidRPr="00031182" w:rsidRDefault="007F345A" w:rsidP="0014790E">
      <w:pPr>
        <w:rPr>
          <w:rFonts w:ascii="HG丸ｺﾞｼｯｸM-PRO" w:eastAsia="HG丸ｺﾞｼｯｸM-PRO" w:hAnsi="HG丸ｺﾞｼｯｸM-PRO"/>
          <w:sz w:val="32"/>
          <w:szCs w:val="44"/>
        </w:rPr>
      </w:pPr>
      <w:r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CEE385A" wp14:editId="3C586D4A">
                <wp:simplePos x="0" y="0"/>
                <wp:positionH relativeFrom="page">
                  <wp:align>left</wp:align>
                </wp:positionH>
                <wp:positionV relativeFrom="paragraph">
                  <wp:posOffset>-1905</wp:posOffset>
                </wp:positionV>
                <wp:extent cx="2667000" cy="431800"/>
                <wp:effectExtent l="0" t="0" r="0" b="6350"/>
                <wp:wrapNone/>
                <wp:docPr id="1386403645" name="四角形: 角を丸くする 1386403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31800"/>
                        </a:xfrm>
                        <a:prstGeom prst="roundRect">
                          <a:avLst/>
                        </a:prstGeom>
                        <a:solidFill>
                          <a:srgbClr val="78B64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DDF9432" id="四角形: 角を丸くする 1386403645" o:spid="_x0000_s1026" style="position:absolute;left:0;text-align:left;margin-left:0;margin-top:-.15pt;width:210pt;height:34pt;z-index:-2516449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" fillcolor="#78b64e" stroked="f" strokeweight="1pt">
                <v:stroke joinstyle="miter"/>
                <w10:wrap anchorx="page"/>
              </v:roundrect>
            </w:pict>
          </mc:Fallback>
        </mc:AlternateContent>
      </w:r>
      <w:r w:rsidR="00031182" w:rsidRPr="007F345A">
        <w:rPr>
          <w:rFonts w:ascii="BIZ UDゴシック" w:eastAsia="BIZ UDゴシック" w:hAnsi="BIZ UDゴシック" w:hint="eastAsia"/>
          <w:noProof/>
          <w:color w:val="A9D18E"/>
          <w:sz w:val="24"/>
          <w:szCs w:val="36"/>
          <w14:numSpacing w14:val="defaul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525AE5" wp14:editId="541C1E79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57425"/>
                <wp:effectExtent l="0" t="0" r="0" b="9525"/>
                <wp:wrapNone/>
                <wp:docPr id="1469815938" name="正方形/長方形 1469815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5742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36F3503" id="正方形/長方形 1469815938" o:spid="_x0000_s1026" style="position:absolute;left:0;text-align:left;margin-left:-69.75pt;margin-top:-122.25pt;width:642pt;height:177.75pt;z-index:-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" fillcolor="#a9d18e" stroked="f" strokeweight="1pt">
                <w10:wrap anchorx="margin"/>
              </v:rect>
            </w:pict>
          </mc:Fallback>
        </mc:AlternateContent>
      </w:r>
      <w:r w:rsidR="003147F9" w:rsidRPr="0031785F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4"/>
          <w:szCs w:val="36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428A9A9C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6CFBD10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" fillcolor="#a9d18e" stroked="f" strokeweight="1pt">
                <w10:wrap anchorx="margin"/>
              </v:rect>
            </w:pict>
          </mc:Fallback>
        </mc:AlternateContent>
      </w:r>
      <w:r w:rsidR="0014790E" w:rsidRPr="0031785F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4"/>
          <w:szCs w:val="36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58D4B3FB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78B6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E3D426E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" fillcolor="#78b64e" stroked="f" strokeweight="1pt">
                <v:stroke joinstyle="miter"/>
              </v:roundrect>
            </w:pict>
          </mc:Fallback>
        </mc:AlternateContent>
      </w:r>
      <w:r w:rsidR="007C6BA1" w:rsidRPr="0031785F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4"/>
          <w:szCs w:val="36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00696491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31785F">
        <w:rPr>
          <w:rFonts w:ascii="HG丸ｺﾞｼｯｸM-PRO" w:eastAsia="HG丸ｺﾞｼｯｸM-PRO" w:hAnsi="HG丸ｺﾞｼｯｸM-PRO" w:hint="eastAsia"/>
          <w:b/>
          <w:bCs/>
          <w:color w:val="FFFF75"/>
          <w:sz w:val="32"/>
          <w:szCs w:val="44"/>
        </w:rPr>
        <w:t>学習</w:t>
      </w:r>
      <w:r w:rsidR="0014790E" w:rsidRPr="0031785F">
        <w:rPr>
          <w:rFonts w:ascii="HG丸ｺﾞｼｯｸM-PRO" w:eastAsia="HG丸ｺﾞｼｯｸM-PRO" w:hAnsi="HG丸ｺﾞｼｯｸM-PRO" w:hint="eastAsia"/>
          <w:b/>
          <w:bCs/>
          <w:color w:val="FFFF75"/>
          <w:sz w:val="32"/>
          <w:szCs w:val="44"/>
        </w:rPr>
        <w:t>のまとめと表現</w:t>
      </w:r>
      <w:r w:rsidR="00FF49B1" w:rsidRPr="0031785F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14790E" w:rsidRPr="0031785F">
        <w:rPr>
          <w:rFonts w:ascii="HG丸ｺﾞｼｯｸM-PRO" w:eastAsia="HG丸ｺﾞｼｯｸM-PRO" w:hAnsi="HG丸ｺﾞｼｯｸM-PRO" w:hint="eastAsia"/>
          <w:sz w:val="32"/>
          <w:szCs w:val="44"/>
        </w:rPr>
        <w:t>第</w:t>
      </w:r>
      <w:r w:rsidR="00E63BA9">
        <w:rPr>
          <w:rFonts w:ascii="HG丸ｺﾞｼｯｸM-PRO" w:eastAsia="HG丸ｺﾞｼｯｸM-PRO" w:hAnsi="HG丸ｺﾞｼｯｸM-PRO" w:hint="eastAsia"/>
          <w:sz w:val="32"/>
          <w:szCs w:val="44"/>
        </w:rPr>
        <w:t>３</w:t>
      </w:r>
      <w:r w:rsidR="0014790E" w:rsidRPr="0031785F">
        <w:rPr>
          <w:rFonts w:ascii="HG丸ｺﾞｼｯｸM-PRO" w:eastAsia="HG丸ｺﾞｼｯｸM-PRO" w:hAnsi="HG丸ｺﾞｼｯｸM-PRO" w:hint="eastAsia"/>
          <w:sz w:val="32"/>
          <w:szCs w:val="44"/>
        </w:rPr>
        <w:t>章</w:t>
      </w:r>
      <w:r w:rsidR="00031182" w:rsidRPr="0031785F">
        <w:rPr>
          <w:rFonts w:ascii="HG丸ｺﾞｼｯｸM-PRO" w:eastAsia="HG丸ｺﾞｼｯｸM-PRO" w:hAnsi="HG丸ｺﾞｼｯｸM-PRO" w:hint="eastAsia"/>
          <w:sz w:val="32"/>
          <w:szCs w:val="44"/>
        </w:rPr>
        <w:t>の学習を振り返って整理しよう</w:t>
      </w:r>
    </w:p>
    <w:p w14:paraId="5878BC17" w14:textId="7B10B06D" w:rsidR="0014790E" w:rsidRPr="000715A8" w:rsidRDefault="003147F9" w:rsidP="000715A8">
      <w:pPr>
        <w:pStyle w:val="af2"/>
        <w:jc w:val="right"/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教科書p</w:t>
      </w:r>
      <w:r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E63BA9">
        <w:rPr>
          <w:rFonts w:ascii="HG丸ｺﾞｼｯｸM-PRO" w:eastAsia="HG丸ｺﾞｼｯｸM-PRO" w:hAnsi="HG丸ｺﾞｼｯｸM-PRO"/>
          <w:sz w:val="21"/>
          <w:szCs w:val="28"/>
        </w:rPr>
        <w:t>124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E63BA9">
        <w:rPr>
          <w:rFonts w:ascii="HG丸ｺﾞｼｯｸM-PRO" w:eastAsia="HG丸ｺﾞｼｯｸM-PRO" w:hAnsi="HG丸ｺﾞｼｯｸM-PRO"/>
          <w:sz w:val="21"/>
          <w:szCs w:val="28"/>
        </w:rPr>
        <w:t>126</w:t>
      </w:r>
    </w:p>
    <w:p w14:paraId="0DACA766" w14:textId="5296F9C5" w:rsidR="0031785F" w:rsidRPr="0031785F" w:rsidRDefault="00F9512B" w:rsidP="00BD7630">
      <w:pPr>
        <w:tabs>
          <w:tab w:val="left" w:pos="7076"/>
        </w:tabs>
        <w:ind w:left="270" w:hangingChars="150" w:hanging="270"/>
        <w:textAlignment w:val="center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noProof/>
          <w14:numSpacing w14:val="default"/>
        </w:rPr>
        <w:drawing>
          <wp:anchor distT="0" distB="0" distL="114300" distR="114300" simplePos="0" relativeHeight="251672576" behindDoc="0" locked="0" layoutInCell="1" allowOverlap="1" wp14:anchorId="5955468D" wp14:editId="25341EBD">
            <wp:simplePos x="0" y="0"/>
            <wp:positionH relativeFrom="margin">
              <wp:posOffset>-47625</wp:posOffset>
            </wp:positionH>
            <wp:positionV relativeFrom="paragraph">
              <wp:posOffset>179705</wp:posOffset>
            </wp:positionV>
            <wp:extent cx="589280" cy="457200"/>
            <wp:effectExtent l="0" t="0" r="1270" b="0"/>
            <wp:wrapThrough wrapText="bothSides">
              <wp:wrapPolygon edited="0">
                <wp:start x="0" y="0"/>
                <wp:lineTo x="0" y="20700"/>
                <wp:lineTo x="20948" y="20700"/>
                <wp:lineTo x="20948" y="0"/>
                <wp:lineTo x="0" y="0"/>
              </wp:wrapPolygon>
            </wp:wrapThrough>
            <wp:docPr id="3550755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07552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BBCB8" w14:textId="54155CD3" w:rsidR="0031785F" w:rsidRDefault="0040086F" w:rsidP="00BD7630">
      <w:pPr>
        <w:tabs>
          <w:tab w:val="left" w:pos="7076"/>
        </w:tabs>
        <w:ind w:left="420" w:hangingChars="150" w:hanging="42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次の問いに答えよう。</w:t>
      </w:r>
    </w:p>
    <w:tbl>
      <w:tblPr>
        <w:tblStyle w:val="af6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C064E1" w14:paraId="7BF9EFC1" w14:textId="54388409" w:rsidTr="007300D2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64892269" w14:textId="0A47EFE2" w:rsidR="00C064E1" w:rsidRPr="009642AB" w:rsidRDefault="0031785F" w:rsidP="0031785F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A29E04"/>
                <w:sz w:val="22"/>
                <w:szCs w:val="32"/>
                <w14:numSpacing w14:val="default"/>
              </w:rPr>
            </w:pPr>
            <w:bookmarkStart w:id="0" w:name="_Hlk135297616"/>
            <w:bookmarkStart w:id="1" w:name="_Hlk135398896"/>
            <w:r w:rsidRPr="006B0F90">
              <w:rPr>
                <w:rFonts w:ascii="BIZ UDPゴシック" w:eastAsia="BIZ UDPゴシック" w:hAnsi="BIZ UDPゴシック" w:hint="eastAsia"/>
                <w:noProof/>
                <w:color w:val="A9D18E"/>
                <w:sz w:val="28"/>
                <w:szCs w:val="40"/>
              </w:rPr>
              <w:t>❶</w:t>
            </w:r>
            <w:bookmarkEnd w:id="0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8ECA" w14:textId="2798B44F" w:rsidR="00C064E1" w:rsidRPr="00C064E1" w:rsidRDefault="00C064E1" w:rsidP="00C064E1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04B9DB22" w14:textId="71F3D8E7" w:rsidR="00C064E1" w:rsidRPr="004F76AF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08F8F0A9" w14:textId="78C07027" w:rsidR="00C064E1" w:rsidRDefault="0031785F" w:rsidP="0031785F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6B0F90">
              <w:rPr>
                <w:rFonts w:ascii="UD デジタル 教科書体 N-R" w:eastAsia="UD デジタル 教科書体 N-R" w:hAnsi="BIZ UDゴシック" w:hint="eastAsia"/>
                <w:noProof/>
                <w:color w:val="A9D18E"/>
                <w:sz w:val="28"/>
                <w:szCs w:val="40"/>
                <w14:numSpacing w14:val="default"/>
              </w:rPr>
              <w:t>❷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452E" w14:textId="15CCEE30" w:rsidR="00C064E1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26D7F52B" w14:textId="77777777" w:rsidR="00C064E1" w:rsidRPr="004F76AF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172E1DBF" w14:textId="6E2944A1" w:rsidR="00C064E1" w:rsidRDefault="0031785F" w:rsidP="0031785F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6B0F90">
              <w:rPr>
                <w:rFonts w:ascii="BIZ UDPゴシック" w:eastAsia="BIZ UDPゴシック" w:hAnsi="BIZ UDPゴシック" w:hint="eastAsia"/>
                <w:color w:val="A9D18E"/>
                <w:sz w:val="28"/>
                <w:szCs w:val="40"/>
              </w:rPr>
              <w:t>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603" w14:textId="71DA639A" w:rsidR="00C064E1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</w:tr>
      <w:bookmarkEnd w:id="1"/>
    </w:tbl>
    <w:p w14:paraId="164933FB" w14:textId="77777777" w:rsidR="00A4125B" w:rsidRDefault="00A4125B" w:rsidP="00A4125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6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</w:tblGrid>
      <w:tr w:rsidR="00A6029E" w14:paraId="50113ED5" w14:textId="77777777" w:rsidTr="007300D2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0DD5FE36" w14:textId="4962D30D" w:rsidR="00A6029E" w:rsidRPr="004F76AF" w:rsidRDefault="00A6029E" w:rsidP="00A6029E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6B0F90">
              <w:rPr>
                <w:rFonts w:ascii="BIZ UDPゴシック" w:eastAsia="BIZ UDPゴシック" w:hAnsi="BIZ UDPゴシック" w:hint="eastAsia"/>
                <w:noProof/>
                <w:color w:val="A9D18E"/>
                <w:sz w:val="28"/>
                <w:szCs w:val="40"/>
                <w14:numSpacing w14:val="default"/>
              </w:rPr>
              <w:t>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0ACC" w14:textId="7C2A12E6" w:rsidR="00A6029E" w:rsidRPr="00C064E1" w:rsidRDefault="00A6029E" w:rsidP="00A6029E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14:paraId="62592241" w14:textId="16BB4466" w:rsidR="00A6029E" w:rsidRPr="004F76AF" w:rsidRDefault="00A6029E" w:rsidP="00A6029E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1083F1E8" w14:textId="7DA09E28" w:rsidR="00A6029E" w:rsidRDefault="00A6029E" w:rsidP="00A6029E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6B0F90">
              <w:rPr>
                <w:rFonts w:ascii="UD デジタル 教科書体 N-R" w:eastAsia="UD デジタル 教科書体 N-R" w:hAnsi="BIZ UDゴシック" w:hint="eastAsia"/>
                <w:noProof/>
                <w:color w:val="A9D18E"/>
                <w:sz w:val="28"/>
                <w:szCs w:val="40"/>
                <w14:numSpacing w14:val="default"/>
              </w:rPr>
              <w:t>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000A" w14:textId="75240773" w:rsidR="00A6029E" w:rsidRPr="00DC15EE" w:rsidRDefault="00A6029E" w:rsidP="00A6029E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4"/>
                <w:szCs w:val="36"/>
                <w14:numSpacing w14:val="default"/>
              </w:rPr>
            </w:pPr>
          </w:p>
        </w:tc>
      </w:tr>
    </w:tbl>
    <w:p w14:paraId="7FA1A8E8" w14:textId="7EB8DD49" w:rsidR="00C064E1" w:rsidRDefault="00C064E1" w:rsidP="00C064E1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  <w:bookmarkStart w:id="2" w:name="_Hlk135303386"/>
      <w:bookmarkEnd w:id="2"/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5C01F0" w14:paraId="2C6DB966" w14:textId="77777777" w:rsidTr="00687869">
        <w:trPr>
          <w:trHeight w:val="2211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A6FF5" w14:textId="0EB94687" w:rsidR="005C01F0" w:rsidRPr="004F76AF" w:rsidRDefault="005C01F0" w:rsidP="005C01F0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6B0F90">
              <w:rPr>
                <w:rFonts w:ascii="BIZ UDPゴシック" w:eastAsia="BIZ UDPゴシック" w:hAnsi="BIZ UDPゴシック" w:hint="eastAsia"/>
                <w:color w:val="A9D18E"/>
                <w:sz w:val="28"/>
                <w:szCs w:val="40"/>
              </w:rPr>
              <w:t>❻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5FE9EE74" w14:textId="3B0E77D5" w:rsidR="005C01F0" w:rsidRPr="006B0F90" w:rsidRDefault="005C01F0" w:rsidP="00386234">
            <w:pPr>
              <w:widowControl/>
              <w:ind w:firstLineChars="100" w:firstLine="220"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</w:tr>
    </w:tbl>
    <w:p w14:paraId="6E3EBC53" w14:textId="3B061677" w:rsidR="00C064E1" w:rsidRDefault="00C064E1" w:rsidP="00A4125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A2592D" w14:paraId="70F4466B" w14:textId="77777777" w:rsidTr="00687869">
        <w:trPr>
          <w:trHeight w:val="2211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050BE" w14:textId="5E9F7EFD" w:rsidR="00A2592D" w:rsidRPr="004F76AF" w:rsidRDefault="00A2592D" w:rsidP="00395123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CA79BE">
              <w:rPr>
                <w:rFonts w:ascii="BIZ UDPゴシック" w:eastAsia="BIZ UDPゴシック" w:hAnsi="BIZ UDPゴシック" w:hint="eastAsia"/>
                <w:noProof/>
                <w:color w:val="A9D18E"/>
                <w:sz w:val="28"/>
                <w:szCs w:val="40"/>
              </w:rPr>
              <w:t>❼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306D6CD0" w14:textId="3517ED90" w:rsidR="00DC15EE" w:rsidRPr="00DC15EE" w:rsidRDefault="00DC15EE" w:rsidP="00DC15EE">
            <w:pPr>
              <w:widowControl/>
              <w:ind w:firstLineChars="100" w:firstLine="220"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6B606C92" w14:textId="3EDF32D6" w:rsidR="00C064E1" w:rsidRDefault="00C064E1" w:rsidP="003147F9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A2592D" w14:paraId="23570317" w14:textId="77777777" w:rsidTr="00687869">
        <w:trPr>
          <w:trHeight w:val="1871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BD811" w14:textId="22892A28" w:rsidR="00A2592D" w:rsidRPr="004F76AF" w:rsidRDefault="00A2592D" w:rsidP="00395123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CA79BE">
              <w:rPr>
                <w:rFonts w:ascii="BIZ UDPゴシック" w:eastAsia="BIZ UDPゴシック" w:hAnsi="BIZ UDPゴシック" w:hint="eastAsia"/>
                <w:color w:val="A9D18E"/>
                <w:sz w:val="28"/>
                <w:szCs w:val="40"/>
              </w:rPr>
              <w:t>❽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0C6F4281" w14:textId="72018D38" w:rsidR="00A2592D" w:rsidRPr="00386234" w:rsidRDefault="00A2592D" w:rsidP="00CA79BE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2A3BC971" w14:textId="77777777" w:rsidR="00EE4A12" w:rsidRDefault="00EE4A12" w:rsidP="007B3D74">
      <w:pPr>
        <w:tabs>
          <w:tab w:val="left" w:pos="7076"/>
        </w:tabs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456"/>
        <w:gridCol w:w="1474"/>
        <w:gridCol w:w="454"/>
        <w:gridCol w:w="454"/>
        <w:gridCol w:w="1474"/>
        <w:gridCol w:w="454"/>
        <w:gridCol w:w="454"/>
        <w:gridCol w:w="1474"/>
        <w:gridCol w:w="454"/>
        <w:gridCol w:w="456"/>
        <w:gridCol w:w="1474"/>
      </w:tblGrid>
      <w:tr w:rsidR="00687869" w14:paraId="1CBE61D0" w14:textId="2C5E86A2" w:rsidTr="00687869">
        <w:tc>
          <w:tcPr>
            <w:tcW w:w="540" w:type="dxa"/>
            <w:vAlign w:val="center"/>
          </w:tcPr>
          <w:p w14:paraId="7745E66D" w14:textId="1F2212D1" w:rsidR="00687869" w:rsidRPr="009642AB" w:rsidRDefault="00687869" w:rsidP="004163EF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A29E04"/>
                <w:sz w:val="22"/>
                <w:szCs w:val="32"/>
                <w14:numSpacing w14:val="default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A9D18E"/>
                <w:sz w:val="28"/>
                <w:szCs w:val="40"/>
              </w:rPr>
              <w:t>❾</w:t>
            </w:r>
          </w:p>
        </w:tc>
        <w:tc>
          <w:tcPr>
            <w:tcW w:w="456" w:type="dxa"/>
            <w:tcBorders>
              <w:left w:val="nil"/>
              <w:right w:val="single" w:sz="4" w:space="0" w:color="auto"/>
            </w:tcBorders>
          </w:tcPr>
          <w:p w14:paraId="5E43614A" w14:textId="2EB1A807" w:rsidR="00687869" w:rsidRDefault="00687869" w:rsidP="004163E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  <w:r w:rsidRPr="00DC15EE"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E29A" w14:textId="772FF6B6" w:rsidR="00687869" w:rsidRPr="00C064E1" w:rsidRDefault="00687869" w:rsidP="004163E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29F3034A" w14:textId="77777777" w:rsidR="00687869" w:rsidRPr="004F76AF" w:rsidRDefault="00687869" w:rsidP="004163EF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AD20373" w14:textId="70B28FF4" w:rsidR="00687869" w:rsidRDefault="00687869" w:rsidP="004163EF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14:numSpacing w14:val="default"/>
              </w:rPr>
              <w:t>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3D41" w14:textId="061897A9" w:rsidR="00687869" w:rsidRDefault="00687869" w:rsidP="004163EF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16C99E70" w14:textId="77777777" w:rsidR="00687869" w:rsidRPr="004F76AF" w:rsidRDefault="00687869" w:rsidP="004163EF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4FCFEE87" w14:textId="22FFE647" w:rsidR="00687869" w:rsidRDefault="00687869" w:rsidP="004163EF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</w:rPr>
              <w:t>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8196" w14:textId="787EE577" w:rsidR="00687869" w:rsidRDefault="00687869" w:rsidP="004163EF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415FC8EC" w14:textId="77777777" w:rsidR="00687869" w:rsidRDefault="00687869" w:rsidP="004163EF">
            <w:pPr>
              <w:widowControl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12ABD7EF" w14:textId="602D1081" w:rsidR="00687869" w:rsidRDefault="00687869" w:rsidP="004163EF">
            <w:pPr>
              <w:widowControl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  <w:r w:rsidRPr="00687869"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④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A943" w14:textId="3735F37A" w:rsidR="00687869" w:rsidRDefault="00687869" w:rsidP="004163EF">
            <w:pPr>
              <w:widowControl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</w:tr>
      <w:tr w:rsidR="00687869" w14:paraId="0E22BD17" w14:textId="77777777" w:rsidTr="00687869">
        <w:tc>
          <w:tcPr>
            <w:tcW w:w="540" w:type="dxa"/>
            <w:vAlign w:val="center"/>
          </w:tcPr>
          <w:p w14:paraId="623F3714" w14:textId="65BCE4B5" w:rsidR="00687869" w:rsidRPr="009642AB" w:rsidRDefault="00687869" w:rsidP="004163EF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A29E04"/>
                <w:sz w:val="22"/>
                <w:szCs w:val="32"/>
                <w14:numSpacing w14:val="default"/>
              </w:rPr>
            </w:pPr>
            <w:bookmarkStart w:id="3" w:name="_Hlk135399187"/>
          </w:p>
        </w:tc>
        <w:tc>
          <w:tcPr>
            <w:tcW w:w="456" w:type="dxa"/>
            <w:tcBorders>
              <w:left w:val="nil"/>
              <w:right w:val="single" w:sz="4" w:space="0" w:color="auto"/>
            </w:tcBorders>
          </w:tcPr>
          <w:p w14:paraId="2E30E916" w14:textId="68716CEC" w:rsidR="00687869" w:rsidRDefault="00687869" w:rsidP="004163E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  <w:r w:rsidRPr="00687869"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⑤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BD45" w14:textId="2BCA62DE" w:rsidR="00687869" w:rsidRPr="00C064E1" w:rsidRDefault="00687869" w:rsidP="004163E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AEBD676" w14:textId="77777777" w:rsidR="00687869" w:rsidRPr="004F76AF" w:rsidRDefault="00687869" w:rsidP="004163EF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148F30E8" w14:textId="5C3775FC" w:rsidR="00687869" w:rsidRDefault="00687869" w:rsidP="004163EF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14:numSpacing w14:val="default"/>
              </w:rPr>
              <w:t>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E50F" w14:textId="0E3FA66F" w:rsidR="00687869" w:rsidRDefault="00687869" w:rsidP="004163EF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318753CE" w14:textId="77777777" w:rsidR="00687869" w:rsidRPr="004F76AF" w:rsidRDefault="00687869" w:rsidP="004163EF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2FA6DA22" w14:textId="067F75F7" w:rsidR="00687869" w:rsidRDefault="00687869" w:rsidP="004163EF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</w:rPr>
              <w:t>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0B17" w14:textId="3AE0A440" w:rsidR="00687869" w:rsidRDefault="00687869" w:rsidP="004163EF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55B548CC" w14:textId="77777777" w:rsidR="00687869" w:rsidRDefault="00687869" w:rsidP="004163EF">
            <w:pPr>
              <w:widowControl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26B692FA" w14:textId="3B4E8024" w:rsidR="00687869" w:rsidRDefault="00687869" w:rsidP="004163EF">
            <w:pPr>
              <w:widowControl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  <w:r w:rsidRPr="00687869"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44A1" w14:textId="570A005E" w:rsidR="00687869" w:rsidRDefault="00687869" w:rsidP="004163EF">
            <w:pPr>
              <w:widowControl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</w:tr>
      <w:bookmarkEnd w:id="3"/>
      <w:tr w:rsidR="00687869" w14:paraId="6BFFEFD4" w14:textId="77777777" w:rsidTr="004163EF">
        <w:trPr>
          <w:gridAfter w:val="6"/>
          <w:wAfter w:w="4766" w:type="dxa"/>
        </w:trPr>
        <w:tc>
          <w:tcPr>
            <w:tcW w:w="540" w:type="dxa"/>
            <w:vAlign w:val="center"/>
          </w:tcPr>
          <w:p w14:paraId="4D9EE771" w14:textId="77777777" w:rsidR="00687869" w:rsidRPr="009642AB" w:rsidRDefault="00687869" w:rsidP="004163EF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A29E04"/>
                <w:sz w:val="22"/>
                <w:szCs w:val="32"/>
                <w14:numSpacing w14:val="default"/>
              </w:rPr>
            </w:pPr>
          </w:p>
        </w:tc>
        <w:tc>
          <w:tcPr>
            <w:tcW w:w="456" w:type="dxa"/>
            <w:tcBorders>
              <w:left w:val="nil"/>
              <w:right w:val="single" w:sz="4" w:space="0" w:color="auto"/>
            </w:tcBorders>
          </w:tcPr>
          <w:p w14:paraId="6421A786" w14:textId="3B5C5332" w:rsidR="00687869" w:rsidRDefault="00687869" w:rsidP="004163E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  <w:r w:rsidRPr="00687869"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B8D6" w14:textId="35BCFD2D" w:rsidR="00687869" w:rsidRPr="00C064E1" w:rsidRDefault="00687869" w:rsidP="004163E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6DD3DEED" w14:textId="77777777" w:rsidR="00687869" w:rsidRPr="004F76AF" w:rsidRDefault="00687869" w:rsidP="004163EF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41C2D98" w14:textId="29AA4E95" w:rsidR="00687869" w:rsidRDefault="00687869" w:rsidP="004163EF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14:numSpacing w14:val="default"/>
              </w:rPr>
              <w:t>⑩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1807" w14:textId="2E4977D2" w:rsidR="00687869" w:rsidRDefault="00687869" w:rsidP="004163EF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</w:tr>
    </w:tbl>
    <w:p w14:paraId="6CFFF817" w14:textId="77777777" w:rsidR="00687869" w:rsidRDefault="00687869" w:rsidP="003147F9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456"/>
        <w:gridCol w:w="2268"/>
        <w:gridCol w:w="454"/>
        <w:gridCol w:w="454"/>
        <w:gridCol w:w="2268"/>
        <w:gridCol w:w="454"/>
        <w:gridCol w:w="454"/>
        <w:gridCol w:w="2268"/>
      </w:tblGrid>
      <w:tr w:rsidR="00687869" w14:paraId="58366FE0" w14:textId="77777777" w:rsidTr="00687869">
        <w:tc>
          <w:tcPr>
            <w:tcW w:w="540" w:type="dxa"/>
            <w:vAlign w:val="center"/>
          </w:tcPr>
          <w:p w14:paraId="0103B900" w14:textId="05976771" w:rsidR="00687869" w:rsidRPr="009642AB" w:rsidRDefault="00687869" w:rsidP="004163EF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A29E04"/>
                <w:sz w:val="22"/>
                <w:szCs w:val="32"/>
                <w14:numSpacing w14:val="default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A9D18E"/>
                <w:sz w:val="28"/>
                <w:szCs w:val="40"/>
              </w:rPr>
              <w:t>❿</w:t>
            </w:r>
          </w:p>
        </w:tc>
        <w:tc>
          <w:tcPr>
            <w:tcW w:w="456" w:type="dxa"/>
            <w:tcBorders>
              <w:left w:val="nil"/>
              <w:right w:val="single" w:sz="4" w:space="0" w:color="auto"/>
            </w:tcBorders>
          </w:tcPr>
          <w:p w14:paraId="06DCE93B" w14:textId="77777777" w:rsidR="00687869" w:rsidRDefault="00687869" w:rsidP="004163E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  <w:r w:rsidRPr="00DC15EE"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20B3" w14:textId="6C59B73A" w:rsidR="00687869" w:rsidRPr="00C064E1" w:rsidRDefault="00687869" w:rsidP="004163E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4AF5511" w14:textId="77777777" w:rsidR="00687869" w:rsidRPr="004F76AF" w:rsidRDefault="00687869" w:rsidP="004163EF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55F7433" w14:textId="77777777" w:rsidR="00687869" w:rsidRDefault="00687869" w:rsidP="004163EF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14:numSpacing w14:val="default"/>
              </w:rPr>
              <w:t>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884B" w14:textId="48D71831" w:rsidR="00687869" w:rsidRDefault="00687869" w:rsidP="004163EF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34EE6ED4" w14:textId="77777777" w:rsidR="00687869" w:rsidRPr="004F76AF" w:rsidRDefault="00687869" w:rsidP="004163EF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3A1E7CBA" w14:textId="77777777" w:rsidR="00687869" w:rsidRDefault="00687869" w:rsidP="004163EF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</w:rPr>
              <w:t>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D0E0" w14:textId="7EC7EDD5" w:rsidR="00687869" w:rsidRDefault="00687869" w:rsidP="004163EF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</w:tr>
      <w:tr w:rsidR="00687869" w14:paraId="4BFEB32F" w14:textId="77777777" w:rsidTr="00687869">
        <w:tc>
          <w:tcPr>
            <w:tcW w:w="540" w:type="dxa"/>
            <w:vAlign w:val="center"/>
          </w:tcPr>
          <w:p w14:paraId="0FFC8D29" w14:textId="77777777" w:rsidR="00687869" w:rsidRPr="009642AB" w:rsidRDefault="00687869" w:rsidP="004163EF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A29E04"/>
                <w:sz w:val="22"/>
                <w:szCs w:val="32"/>
                <w14:numSpacing w14:val="default"/>
              </w:rPr>
            </w:pPr>
          </w:p>
        </w:tc>
        <w:tc>
          <w:tcPr>
            <w:tcW w:w="456" w:type="dxa"/>
            <w:tcBorders>
              <w:left w:val="nil"/>
              <w:right w:val="single" w:sz="4" w:space="0" w:color="auto"/>
            </w:tcBorders>
          </w:tcPr>
          <w:p w14:paraId="66C0260C" w14:textId="2B291490" w:rsidR="00687869" w:rsidRPr="00687869" w:rsidRDefault="00687869" w:rsidP="004163E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  <w:r w:rsidRPr="00687869"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977D" w14:textId="56FC0302" w:rsidR="00687869" w:rsidRPr="00C064E1" w:rsidRDefault="00687869" w:rsidP="004163E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4407D4A" w14:textId="77777777" w:rsidR="00687869" w:rsidRPr="004F76AF" w:rsidRDefault="00687869" w:rsidP="004163EF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3913427F" w14:textId="487A5590" w:rsidR="00687869" w:rsidRDefault="00687869" w:rsidP="004163EF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14:numSpacing w14:val="default"/>
              </w:rPr>
              <w:t>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C7F9" w14:textId="1D0C3CAB" w:rsidR="00687869" w:rsidRDefault="00687869" w:rsidP="004163EF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4065A05" w14:textId="77777777" w:rsidR="00687869" w:rsidRPr="004F76AF" w:rsidRDefault="00687869" w:rsidP="004163EF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32B8655B" w14:textId="401C0DD0" w:rsidR="00687869" w:rsidRDefault="00687869" w:rsidP="004163EF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</w:rPr>
              <w:t>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317E" w14:textId="798036E5" w:rsidR="00687869" w:rsidRDefault="00687869" w:rsidP="004163EF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</w:tr>
      <w:tr w:rsidR="00687869" w14:paraId="1C8B7270" w14:textId="796E803E" w:rsidTr="00687869">
        <w:tc>
          <w:tcPr>
            <w:tcW w:w="540" w:type="dxa"/>
            <w:vAlign w:val="center"/>
          </w:tcPr>
          <w:p w14:paraId="052CE673" w14:textId="77777777" w:rsidR="00687869" w:rsidRPr="009642AB" w:rsidRDefault="00687869" w:rsidP="00687869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A29E04"/>
                <w:sz w:val="22"/>
                <w:szCs w:val="32"/>
                <w14:numSpacing w14:val="default"/>
              </w:rPr>
            </w:pPr>
          </w:p>
        </w:tc>
        <w:tc>
          <w:tcPr>
            <w:tcW w:w="456" w:type="dxa"/>
            <w:tcBorders>
              <w:left w:val="nil"/>
              <w:right w:val="single" w:sz="4" w:space="0" w:color="auto"/>
            </w:tcBorders>
          </w:tcPr>
          <w:p w14:paraId="26916B1F" w14:textId="05881842" w:rsidR="00687869" w:rsidRPr="00687869" w:rsidRDefault="00687869" w:rsidP="00687869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  <w:r w:rsidRPr="00687869"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5795" w14:textId="46C6FA09" w:rsidR="00687869" w:rsidRPr="00C064E1" w:rsidRDefault="00687869" w:rsidP="00687869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177C85F" w14:textId="77777777" w:rsidR="00687869" w:rsidRPr="004F76AF" w:rsidRDefault="00687869" w:rsidP="00687869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B4EA4CC" w14:textId="309ADB81" w:rsidR="00687869" w:rsidRDefault="00687869" w:rsidP="00687869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14:numSpacing w14:val="default"/>
              </w:rPr>
              <w:t>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078" w14:textId="5A72F513" w:rsidR="00687869" w:rsidRDefault="00687869" w:rsidP="00687869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  <w:tc>
          <w:tcPr>
            <w:tcW w:w="454" w:type="dxa"/>
          </w:tcPr>
          <w:p w14:paraId="1F3ACCD3" w14:textId="77777777" w:rsidR="00687869" w:rsidRDefault="00687869" w:rsidP="00687869">
            <w:pPr>
              <w:widowControl/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2DD08FB3" w14:textId="44EE22CB" w:rsidR="00687869" w:rsidRDefault="00687869" w:rsidP="00687869">
            <w:pPr>
              <w:widowControl/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</w:rPr>
              <w:t>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7FB9" w14:textId="0730B086" w:rsidR="00687869" w:rsidRDefault="00687869" w:rsidP="00687869">
            <w:pPr>
              <w:widowControl/>
            </w:pPr>
          </w:p>
        </w:tc>
      </w:tr>
      <w:tr w:rsidR="00687869" w14:paraId="67239F77" w14:textId="77777777" w:rsidTr="00687869">
        <w:tc>
          <w:tcPr>
            <w:tcW w:w="540" w:type="dxa"/>
            <w:vAlign w:val="center"/>
          </w:tcPr>
          <w:p w14:paraId="5FC303D6" w14:textId="77777777" w:rsidR="00687869" w:rsidRPr="009642AB" w:rsidRDefault="00687869" w:rsidP="004163EF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A29E04"/>
                <w:sz w:val="22"/>
                <w:szCs w:val="32"/>
                <w14:numSpacing w14:val="default"/>
              </w:rPr>
            </w:pPr>
          </w:p>
        </w:tc>
        <w:tc>
          <w:tcPr>
            <w:tcW w:w="456" w:type="dxa"/>
            <w:tcBorders>
              <w:left w:val="nil"/>
              <w:right w:val="single" w:sz="4" w:space="0" w:color="auto"/>
            </w:tcBorders>
          </w:tcPr>
          <w:p w14:paraId="57770BB9" w14:textId="34DBD585" w:rsidR="00687869" w:rsidRPr="00687869" w:rsidRDefault="00687869" w:rsidP="004163E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9007" w14:textId="0655B5BF" w:rsidR="00687869" w:rsidRPr="00C064E1" w:rsidRDefault="00687869" w:rsidP="004163E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42E70B86" w14:textId="77777777" w:rsidR="00687869" w:rsidRPr="004F76AF" w:rsidRDefault="00687869" w:rsidP="004163EF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34B1E940" w14:textId="4932DC09" w:rsidR="00687869" w:rsidRDefault="00687869" w:rsidP="00687869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14:numSpacing w14:val="default"/>
              </w:rPr>
              <w:t>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005D" w14:textId="212A11B1" w:rsidR="00687869" w:rsidRDefault="00687869" w:rsidP="004163EF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5370A788" w14:textId="77777777" w:rsidR="00687869" w:rsidRPr="004F76AF" w:rsidRDefault="00687869" w:rsidP="004163EF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23D7EBA4" w14:textId="2EDA6C3E" w:rsidR="00687869" w:rsidRDefault="00687869" w:rsidP="004163EF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</w:rPr>
              <w:t>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C740" w14:textId="65F57AB5" w:rsidR="00687869" w:rsidRDefault="00687869" w:rsidP="004163EF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</w:tr>
    </w:tbl>
    <w:p w14:paraId="54794099" w14:textId="2A743394" w:rsidR="0091317A" w:rsidRPr="00687869" w:rsidRDefault="00F9512B" w:rsidP="0040086F">
      <w:pPr>
        <w:widowControl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noProof/>
          <w14:numSpacing w14:val="default"/>
        </w:rPr>
        <w:drawing>
          <wp:anchor distT="0" distB="0" distL="114300" distR="114300" simplePos="0" relativeHeight="251673600" behindDoc="0" locked="0" layoutInCell="1" allowOverlap="1" wp14:anchorId="66535823" wp14:editId="37B56EC9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49530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0769" y="20700"/>
                <wp:lineTo x="20769" y="0"/>
                <wp:lineTo x="0" y="0"/>
              </wp:wrapPolygon>
            </wp:wrapThrough>
            <wp:docPr id="909180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806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EAD60" w14:textId="7DB23075" w:rsidR="00A64407" w:rsidRDefault="0040086F" w:rsidP="0040086F">
      <w:pPr>
        <w:widowControl/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資料を</w:t>
      </w:r>
      <w:r w:rsidR="002D1A2F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見</w:t>
      </w:r>
      <w:r w:rsidR="00A63EB1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ながら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，次の問いに答えよう。</w:t>
      </w:r>
    </w:p>
    <w:tbl>
      <w:tblPr>
        <w:tblStyle w:val="af6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179"/>
      </w:tblGrid>
      <w:tr w:rsidR="00D62623" w:rsidRPr="00C45530" w14:paraId="06171D88" w14:textId="77777777" w:rsidTr="00C671A5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DDB6625" w14:textId="35CD42E7" w:rsidR="00D62623" w:rsidRPr="00C45530" w:rsidRDefault="00D62623" w:rsidP="00D6004D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8"/>
                <w:szCs w:val="28"/>
                <w14:numSpacing w14:val="default"/>
              </w:rPr>
            </w:pPr>
            <w:r w:rsidRPr="00F9512B">
              <w:rPr>
                <w:rFonts w:ascii="BIZ UDPゴシック" w:eastAsia="BIZ UDPゴシック" w:hAnsi="BIZ UDPゴシック" w:hint="eastAsia"/>
                <w:noProof/>
                <w:color w:val="A9D18E"/>
                <w:sz w:val="28"/>
                <w:szCs w:val="40"/>
              </w:rPr>
              <w:t>❶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681F" w14:textId="24DBFB2E" w:rsidR="00C671A5" w:rsidRPr="00C671A5" w:rsidRDefault="00C671A5" w:rsidP="00C671A5">
            <w:pPr>
              <w:tabs>
                <w:tab w:val="left" w:pos="7076"/>
              </w:tabs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</w:tr>
    </w:tbl>
    <w:p w14:paraId="5085C697" w14:textId="77777777" w:rsidR="00A64407" w:rsidRDefault="00A64407" w:rsidP="00A64407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A64407" w14:paraId="1B0C9F6E" w14:textId="77777777" w:rsidTr="00C671A5">
        <w:trPr>
          <w:trHeight w:val="1134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06A7E" w14:textId="027FC535" w:rsidR="00A64407" w:rsidRPr="00AB470B" w:rsidRDefault="00F9512B" w:rsidP="00395123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F9512B">
              <w:rPr>
                <w:rFonts w:ascii="BIZ UDPゴシック" w:eastAsia="BIZ UDPゴシック" w:hAnsi="BIZ UDPゴシック" w:hint="eastAsia"/>
                <w:noProof/>
                <w:color w:val="A9D18E"/>
                <w:sz w:val="28"/>
                <w:szCs w:val="40"/>
              </w:rPr>
              <w:t>❷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461B294F" w14:textId="69BE0038" w:rsidR="00A64407" w:rsidRPr="00EB4A38" w:rsidRDefault="00A64407" w:rsidP="00EB4A38">
            <w:pPr>
              <w:widowControl/>
              <w:ind w:firstLineChars="100" w:firstLine="220"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4E4D0FBC" w14:textId="77777777" w:rsidR="00A64407" w:rsidRDefault="00A64407" w:rsidP="00A64407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A64407" w14:paraId="5201BD87" w14:textId="77777777" w:rsidTr="00C671A5">
        <w:trPr>
          <w:trHeight w:val="1134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171CA" w14:textId="475211EF" w:rsidR="00A64407" w:rsidRPr="00AB470B" w:rsidRDefault="00F9512B" w:rsidP="00395123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F9512B">
              <w:rPr>
                <w:rFonts w:ascii="BIZ UDPゴシック" w:eastAsia="BIZ UDPゴシック" w:hAnsi="BIZ UDPゴシック" w:hint="eastAsia"/>
                <w:noProof/>
                <w:color w:val="A9D18E"/>
                <w:sz w:val="28"/>
                <w:szCs w:val="40"/>
              </w:rPr>
              <w:t>❸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14:paraId="1E575210" w14:textId="2A164152" w:rsidR="00A64407" w:rsidRPr="007167FD" w:rsidRDefault="00A64407" w:rsidP="00395123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:bdr w:val="single" w:sz="4" w:space="0" w:color="auto"/>
                <w14:numSpacing w14:val="default"/>
              </w:rPr>
            </w:pPr>
          </w:p>
          <w:p w14:paraId="07333194" w14:textId="4082DD68" w:rsidR="00A64407" w:rsidRDefault="00A64407" w:rsidP="00EB4A38">
            <w:pPr>
              <w:widowControl/>
              <w:ind w:firstLineChars="500" w:firstLine="1100"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</w:tr>
    </w:tbl>
    <w:p w14:paraId="0436CD76" w14:textId="77777777" w:rsidR="00A64407" w:rsidRDefault="00A64407" w:rsidP="003147F9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AB470B" w14:paraId="2CBC59CE" w14:textId="77777777" w:rsidTr="000228B6">
        <w:trPr>
          <w:trHeight w:val="2381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71E2E" w14:textId="215C5DCB" w:rsidR="00AB470B" w:rsidRPr="004F76AF" w:rsidRDefault="00F9512B" w:rsidP="0046341C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F9512B">
              <w:rPr>
                <w:rFonts w:ascii="BIZ UDPゴシック" w:eastAsia="BIZ UDPゴシック" w:hAnsi="BIZ UDPゴシック" w:hint="eastAsia"/>
                <w:noProof/>
                <w:color w:val="A9D18E"/>
                <w:sz w:val="28"/>
                <w:szCs w:val="40"/>
              </w:rPr>
              <w:t>❹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14:paraId="3248ED28" w14:textId="77777777" w:rsidR="00AB470B" w:rsidRPr="000228B6" w:rsidRDefault="00C671A5" w:rsidP="00F9512B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:bdr w:val="single" w:sz="4" w:space="0" w:color="auto"/>
                <w14:numSpacing w14:val="default"/>
              </w:rPr>
            </w:pPr>
            <w:r w:rsidRPr="000228B6"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:bdr w:val="single" w:sz="4" w:space="0" w:color="auto"/>
                <w14:numSpacing w14:val="default"/>
              </w:rPr>
              <w:t>選択される政策</w:t>
            </w:r>
          </w:p>
          <w:p w14:paraId="7916BF1B" w14:textId="77777777" w:rsidR="008A6430" w:rsidRDefault="008A6430" w:rsidP="00F9512B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  <w:p w14:paraId="542DF722" w14:textId="77777777" w:rsidR="008A6430" w:rsidRDefault="008A6430" w:rsidP="00F9512B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:bdr w:val="single" w:sz="4" w:space="0" w:color="auto"/>
                <w14:numSpacing w14:val="default"/>
              </w:rPr>
            </w:pPr>
          </w:p>
          <w:p w14:paraId="7AD76E3F" w14:textId="78AE5CE0" w:rsidR="00C671A5" w:rsidRDefault="000228B6" w:rsidP="00F9512B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:bdr w:val="single" w:sz="4" w:space="0" w:color="auto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:bdr w:val="single" w:sz="4" w:space="0" w:color="auto"/>
                <w14:numSpacing w14:val="default"/>
              </w:rPr>
              <w:t>課題</w:t>
            </w:r>
          </w:p>
          <w:p w14:paraId="6378CF7A" w14:textId="026EB3A3" w:rsidR="000228B6" w:rsidRPr="00F9512B" w:rsidRDefault="000228B6" w:rsidP="00F9512B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</w:tr>
    </w:tbl>
    <w:p w14:paraId="50CE0F8C" w14:textId="77777777" w:rsidR="00AB470B" w:rsidRDefault="00AB470B" w:rsidP="00AB470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AB470B" w14:paraId="711792AC" w14:textId="77777777" w:rsidTr="000228B6">
        <w:trPr>
          <w:trHeight w:val="2154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7544A" w14:textId="0BF8DB41" w:rsidR="00AB470B" w:rsidRPr="00AB470B" w:rsidRDefault="00F9512B" w:rsidP="0046341C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F9512B">
              <w:rPr>
                <w:rFonts w:ascii="BIZ UDPゴシック" w:eastAsia="BIZ UDPゴシック" w:hAnsi="BIZ UDPゴシック" w:hint="eastAsia"/>
                <w:noProof/>
                <w:color w:val="A9D18E"/>
                <w:sz w:val="28"/>
                <w:szCs w:val="40"/>
              </w:rPr>
              <w:t>❺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4B6652E9" w14:textId="7DF953C2" w:rsidR="00F9512B" w:rsidRPr="00FE4514" w:rsidRDefault="00F9512B" w:rsidP="00F9512B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  <w:p w14:paraId="76F6B200" w14:textId="1D13AAE5" w:rsidR="00FE4514" w:rsidRPr="00FE4514" w:rsidRDefault="00FE4514" w:rsidP="00FE4514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68CAFD83" w14:textId="53BA2889" w:rsidR="00CD17C4" w:rsidRPr="00F9512B" w:rsidRDefault="00F9512B" w:rsidP="00F9512B">
      <w:pPr>
        <w:widowControl/>
        <w:rPr>
          <w:rFonts w:ascii="HG丸ｺﾞｼｯｸM-PRO" w:eastAsia="HG丸ｺﾞｼｯｸM-PRO" w:hAnsi="HG丸ｺﾞｼｯｸM-PRO"/>
          <w:sz w:val="28"/>
          <w:szCs w:val="40"/>
          <w:highlight w:val="yellow"/>
        </w:rPr>
      </w:pPr>
      <w:r>
        <w:rPr>
          <w:noProof/>
          <w14:numSpacing w14:val="default"/>
        </w:rPr>
        <w:lastRenderedPageBreak/>
        <w:drawing>
          <wp:anchor distT="0" distB="0" distL="114300" distR="114300" simplePos="0" relativeHeight="251674624" behindDoc="0" locked="0" layoutInCell="1" allowOverlap="1" wp14:anchorId="6D6C079F" wp14:editId="3E42BFAB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414867" cy="457200"/>
            <wp:effectExtent l="0" t="0" r="4445" b="0"/>
            <wp:wrapThrough wrapText="bothSides">
              <wp:wrapPolygon edited="0">
                <wp:start x="0" y="0"/>
                <wp:lineTo x="0" y="20700"/>
                <wp:lineTo x="20839" y="20700"/>
                <wp:lineTo x="20839" y="0"/>
                <wp:lineTo x="0" y="0"/>
              </wp:wrapPolygon>
            </wp:wrapThrough>
            <wp:docPr id="11129265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9265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6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86F" w:rsidRPr="0040086F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第</w:t>
      </w:r>
      <w:r w:rsidR="00687869">
        <w:rPr>
          <w:rFonts w:ascii="HG丸ｺﾞｼｯｸM-PRO" w:eastAsia="HG丸ｺﾞｼｯｸM-PRO" w:hAnsi="HG丸ｺﾞｼｯｸM-PRO"/>
          <w:sz w:val="28"/>
          <w:szCs w:val="40"/>
          <w:highlight w:val="yellow"/>
        </w:rPr>
        <w:t>3</w:t>
      </w:r>
      <w:r w:rsidR="0040086F" w:rsidRPr="0040086F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章全体のテーマについて，次の問いに答えよう。</w:t>
      </w:r>
    </w:p>
    <w:p w14:paraId="0AB1D184" w14:textId="276C438D" w:rsidR="00CD17C4" w:rsidRDefault="00423AF9">
      <w:pPr>
        <w:widowControl/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noProof/>
          <w14:numSpacing w14:val="default"/>
        </w:rPr>
        <w:drawing>
          <wp:inline distT="0" distB="0" distL="0" distR="0" wp14:anchorId="7F684BC4" wp14:editId="6C72AD92">
            <wp:extent cx="6188710" cy="1113155"/>
            <wp:effectExtent l="0" t="0" r="2540" b="0"/>
            <wp:docPr id="416786992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786992" name="図 1" descr="テキスト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CD17C4" w14:paraId="4E67AD58" w14:textId="77777777" w:rsidTr="00423AF9">
        <w:trPr>
          <w:trHeight w:val="3572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8EA96" w14:textId="32E6A64F" w:rsidR="00CD17C4" w:rsidRPr="004F76AF" w:rsidRDefault="00CD17C4" w:rsidP="0046341C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CF05D6">
              <w:rPr>
                <w:rFonts w:ascii="BIZ UDPゴシック" w:eastAsia="BIZ UDPゴシック" w:hAnsi="BIZ UDPゴシック" w:hint="eastAsia"/>
                <w:color w:val="A9D18E"/>
                <w:sz w:val="28"/>
                <w:szCs w:val="40"/>
              </w:rPr>
              <w:t>❶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696C5A00" w14:textId="38793CBC" w:rsidR="008A6430" w:rsidRPr="00FE4514" w:rsidRDefault="008A6430" w:rsidP="008A6430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  <w:p w14:paraId="45865B41" w14:textId="6BEE3759" w:rsidR="00CF05D6" w:rsidRPr="00FE4514" w:rsidRDefault="00CF05D6" w:rsidP="00CF05D6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7A71F5E9" w14:textId="77777777" w:rsidR="00CD17C4" w:rsidRDefault="00CD17C4" w:rsidP="00CD17C4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CD17C4" w14:paraId="35EF2423" w14:textId="77777777" w:rsidTr="00423AF9">
        <w:trPr>
          <w:trHeight w:val="351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F3EFE6" w14:textId="545D2907" w:rsidR="00CD17C4" w:rsidRPr="00AB470B" w:rsidRDefault="00CD17C4" w:rsidP="0046341C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CF05D6">
              <w:rPr>
                <w:rFonts w:ascii="BIZ UDPゴシック" w:eastAsia="BIZ UDPゴシック" w:hAnsi="BIZ UDPゴシック" w:hint="eastAsia"/>
                <w:noProof/>
                <w:color w:val="A9D18E"/>
                <w:sz w:val="28"/>
                <w:szCs w:val="40"/>
              </w:rPr>
              <w:t>❷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2946EE99" w14:textId="1524FEA4" w:rsidR="00CF05D6" w:rsidRPr="00FE4514" w:rsidRDefault="00CF05D6" w:rsidP="00CF05D6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  <w:p w14:paraId="1B6CBF2F" w14:textId="02A227CA" w:rsidR="00CD17C4" w:rsidRPr="00FE4514" w:rsidRDefault="00CD17C4" w:rsidP="00FE4514">
            <w:pPr>
              <w:widowControl/>
              <w:ind w:firstLineChars="100" w:firstLine="220"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324A1B6F" w14:textId="77777777" w:rsidR="00CD17C4" w:rsidRDefault="00CD17C4" w:rsidP="00CD17C4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CD17C4" w14:paraId="1F4D3008" w14:textId="77777777" w:rsidTr="008641F9">
        <w:trPr>
          <w:trHeight w:val="3231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42D8" w14:textId="0A40929D" w:rsidR="00CD17C4" w:rsidRPr="00AB470B" w:rsidRDefault="00CD17C4" w:rsidP="0046341C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CF05D6">
              <w:rPr>
                <w:rFonts w:ascii="BIZ UDPゴシック" w:eastAsia="BIZ UDPゴシック" w:hAnsi="BIZ UDPゴシック" w:hint="eastAsia"/>
                <w:color w:val="A9D18E"/>
                <w:sz w:val="28"/>
                <w:szCs w:val="40"/>
              </w:rPr>
              <w:t>❸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14:paraId="06A5BCEB" w14:textId="11C53163" w:rsidR="00CD17C4" w:rsidRPr="00FE4514" w:rsidRDefault="00CD17C4" w:rsidP="0046341C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</w:tr>
    </w:tbl>
    <w:p w14:paraId="1B29964F" w14:textId="654931A2" w:rsidR="00C4179B" w:rsidRPr="00EA4EFF" w:rsidRDefault="00C4179B" w:rsidP="00EA4EFF">
      <w:pPr>
        <w:widowControl/>
        <w:rPr>
          <w:rFonts w:ascii="HG丸ｺﾞｼｯｸM-PRO" w:eastAsia="HG丸ｺﾞｼｯｸM-PRO" w:hAnsi="HG丸ｺﾞｼｯｸM-PRO"/>
        </w:rPr>
      </w:pPr>
    </w:p>
    <w:sectPr w:rsidR="00C4179B" w:rsidRPr="00EA4EFF" w:rsidSect="00C064E1">
      <w:type w:val="continuous"/>
      <w:pgSz w:w="11906" w:h="16838"/>
      <w:pgMar w:top="1440" w:right="1080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2E23" w14:textId="77777777" w:rsidR="00E17AB7" w:rsidRDefault="00E17AB7" w:rsidP="00FF49B1">
      <w:r>
        <w:separator/>
      </w:r>
    </w:p>
  </w:endnote>
  <w:endnote w:type="continuationSeparator" w:id="0">
    <w:p w14:paraId="0D8CA8DA" w14:textId="77777777" w:rsidR="00E17AB7" w:rsidRDefault="00E17AB7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32FD" w14:textId="77777777" w:rsidR="00E17AB7" w:rsidRDefault="00E17AB7" w:rsidP="00FF49B1">
      <w:r>
        <w:separator/>
      </w:r>
    </w:p>
  </w:footnote>
  <w:footnote w:type="continuationSeparator" w:id="0">
    <w:p w14:paraId="700AD07E" w14:textId="77777777" w:rsidR="00E17AB7" w:rsidRDefault="00E17AB7" w:rsidP="00FF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displayBackgroundShape/>
  <w:bordersDoNotSurroundHeader/>
  <w:bordersDoNotSurroundFooter/>
  <w:proofState w:spelling="clean" w:grammar="dirty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228B6"/>
    <w:rsid w:val="00031182"/>
    <w:rsid w:val="00042152"/>
    <w:rsid w:val="000715A8"/>
    <w:rsid w:val="000C7265"/>
    <w:rsid w:val="00140474"/>
    <w:rsid w:val="0014790E"/>
    <w:rsid w:val="001747EB"/>
    <w:rsid w:val="001A07B8"/>
    <w:rsid w:val="001A392D"/>
    <w:rsid w:val="001C2663"/>
    <w:rsid w:val="001D7E71"/>
    <w:rsid w:val="001F07FF"/>
    <w:rsid w:val="00244C79"/>
    <w:rsid w:val="00264A7E"/>
    <w:rsid w:val="002D1A2F"/>
    <w:rsid w:val="002D6BB1"/>
    <w:rsid w:val="00313AD1"/>
    <w:rsid w:val="003147F9"/>
    <w:rsid w:val="0031785F"/>
    <w:rsid w:val="00353B5C"/>
    <w:rsid w:val="00386234"/>
    <w:rsid w:val="0039154D"/>
    <w:rsid w:val="003C64F5"/>
    <w:rsid w:val="0040086F"/>
    <w:rsid w:val="00423AF9"/>
    <w:rsid w:val="0046544B"/>
    <w:rsid w:val="004C1B32"/>
    <w:rsid w:val="004F76AF"/>
    <w:rsid w:val="005C01F0"/>
    <w:rsid w:val="005D5AAD"/>
    <w:rsid w:val="005F725E"/>
    <w:rsid w:val="00627C74"/>
    <w:rsid w:val="00687869"/>
    <w:rsid w:val="00693FF2"/>
    <w:rsid w:val="006A0DA0"/>
    <w:rsid w:val="006B0F90"/>
    <w:rsid w:val="006B7AB6"/>
    <w:rsid w:val="007167FD"/>
    <w:rsid w:val="007300D2"/>
    <w:rsid w:val="0076639D"/>
    <w:rsid w:val="007707C0"/>
    <w:rsid w:val="007B3D74"/>
    <w:rsid w:val="007B429A"/>
    <w:rsid w:val="007C6BA1"/>
    <w:rsid w:val="007F345A"/>
    <w:rsid w:val="008641F9"/>
    <w:rsid w:val="00873327"/>
    <w:rsid w:val="008A6430"/>
    <w:rsid w:val="008F50A5"/>
    <w:rsid w:val="00907B36"/>
    <w:rsid w:val="00911CFB"/>
    <w:rsid w:val="0091317A"/>
    <w:rsid w:val="009642AB"/>
    <w:rsid w:val="009B6CCC"/>
    <w:rsid w:val="009E03D6"/>
    <w:rsid w:val="009E48E5"/>
    <w:rsid w:val="009F6309"/>
    <w:rsid w:val="00A2505F"/>
    <w:rsid w:val="00A2592D"/>
    <w:rsid w:val="00A409D7"/>
    <w:rsid w:val="00A4125B"/>
    <w:rsid w:val="00A5731F"/>
    <w:rsid w:val="00A6029E"/>
    <w:rsid w:val="00A62B2D"/>
    <w:rsid w:val="00A63EB1"/>
    <w:rsid w:val="00A64407"/>
    <w:rsid w:val="00A97C4E"/>
    <w:rsid w:val="00AB470B"/>
    <w:rsid w:val="00AC5343"/>
    <w:rsid w:val="00AE261A"/>
    <w:rsid w:val="00AF2ADB"/>
    <w:rsid w:val="00B33D01"/>
    <w:rsid w:val="00B432E7"/>
    <w:rsid w:val="00B724B9"/>
    <w:rsid w:val="00B91A79"/>
    <w:rsid w:val="00B9292E"/>
    <w:rsid w:val="00BD7630"/>
    <w:rsid w:val="00C064E1"/>
    <w:rsid w:val="00C362F7"/>
    <w:rsid w:val="00C4179B"/>
    <w:rsid w:val="00C45530"/>
    <w:rsid w:val="00C6656C"/>
    <w:rsid w:val="00C671A5"/>
    <w:rsid w:val="00C74160"/>
    <w:rsid w:val="00C87AFB"/>
    <w:rsid w:val="00CA79BE"/>
    <w:rsid w:val="00CB2BEB"/>
    <w:rsid w:val="00CD17C4"/>
    <w:rsid w:val="00CD1E68"/>
    <w:rsid w:val="00CF05D6"/>
    <w:rsid w:val="00CF0B96"/>
    <w:rsid w:val="00D25697"/>
    <w:rsid w:val="00D62623"/>
    <w:rsid w:val="00D970AD"/>
    <w:rsid w:val="00DC15EE"/>
    <w:rsid w:val="00E17AB7"/>
    <w:rsid w:val="00E55C6B"/>
    <w:rsid w:val="00E567A8"/>
    <w:rsid w:val="00E63BA9"/>
    <w:rsid w:val="00E7281A"/>
    <w:rsid w:val="00E77A75"/>
    <w:rsid w:val="00EA4EFF"/>
    <w:rsid w:val="00EB4A38"/>
    <w:rsid w:val="00EE4A12"/>
    <w:rsid w:val="00F2400C"/>
    <w:rsid w:val="00F35E5D"/>
    <w:rsid w:val="00F804A6"/>
    <w:rsid w:val="00F84C03"/>
    <w:rsid w:val="00F9512B"/>
    <w:rsid w:val="00FB7DBE"/>
    <w:rsid w:val="00FC11F9"/>
    <w:rsid w:val="00FE3E2F"/>
    <w:rsid w:val="00FE4514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2023-08-28T07:06:00Z</dcterms:created>
  <dcterms:modified xsi:type="dcterms:W3CDTF">2023-08-28T07:06:00Z</dcterms:modified>
</cp:coreProperties>
</file>